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3347" w14:textId="77777777" w:rsidR="00DB65F1" w:rsidRPr="00DB65F1" w:rsidRDefault="00DB65F1" w:rsidP="00DB65F1">
      <w:pPr>
        <w:jc w:val="center"/>
        <w:rPr>
          <w:rFonts w:ascii="ＭＳ Ｐゴシック" w:eastAsia="ＭＳ Ｐゴシック" w:hAnsi="ＭＳ Ｐゴシック" w:cs="Arial"/>
          <w:b/>
          <w:bCs/>
          <w:color w:val="000000"/>
          <w:sz w:val="24"/>
          <w:szCs w:val="24"/>
        </w:rPr>
      </w:pPr>
      <w:r w:rsidRPr="00DB65F1">
        <w:rPr>
          <w:rFonts w:ascii="ＭＳ Ｐゴシック" w:eastAsia="ＭＳ Ｐゴシック" w:hAnsi="ＭＳ Ｐゴシック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DA85F" wp14:editId="118148C3">
                <wp:simplePos x="0" y="0"/>
                <wp:positionH relativeFrom="column">
                  <wp:posOffset>4842510</wp:posOffset>
                </wp:positionH>
                <wp:positionV relativeFrom="paragraph">
                  <wp:posOffset>-310515</wp:posOffset>
                </wp:positionV>
                <wp:extent cx="1257300" cy="318770"/>
                <wp:effectExtent l="13335" t="13335" r="5715" b="10795"/>
                <wp:wrapNone/>
                <wp:docPr id="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21196" w14:textId="77777777" w:rsidR="00DB65F1" w:rsidRDefault="00DB65F1" w:rsidP="00DB65F1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添　付　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DA85F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381.3pt;margin-top:-24.45pt;width:99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/IFgIAACkEAAAOAAAAZHJzL2Uyb0RvYy54bWysU9tu2zAMfR+wfxD0vthJly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">
                <v:textbox inset="5.85pt,.7pt,5.85pt,.7pt">
                  <w:txbxContent>
                    <w:p w14:paraId="3E121196" w14:textId="77777777" w:rsidR="00DB65F1" w:rsidRDefault="00DB65F1" w:rsidP="00DB65F1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添　付　３</w:t>
                      </w:r>
                    </w:p>
                  </w:txbxContent>
                </v:textbox>
              </v:shape>
            </w:pict>
          </mc:Fallback>
        </mc:AlternateContent>
      </w:r>
      <w:r w:rsidRPr="00DB65F1">
        <w:rPr>
          <w:rFonts w:ascii="ＭＳ Ｐゴシック" w:eastAsia="ＭＳ Ｐゴシック" w:hAnsi="ＭＳ Ｐゴシック" w:cs="Arial"/>
          <w:b/>
          <w:bCs/>
          <w:noProof/>
          <w:sz w:val="24"/>
          <w:szCs w:val="24"/>
        </w:rPr>
        <w:t>鳥インフルエンザ（Ｈ５Ｎ１）患者・要観察例</w:t>
      </w:r>
      <w:r w:rsidRPr="00DB65F1">
        <w:rPr>
          <w:rFonts w:ascii="ＭＳ Ｐゴシック" w:eastAsia="ＭＳ Ｐゴシック" w:hAnsi="ＭＳ Ｐゴシック" w:cs="Arial"/>
          <w:b/>
          <w:bCs/>
          <w:color w:val="000000"/>
          <w:sz w:val="24"/>
          <w:szCs w:val="24"/>
        </w:rPr>
        <w:t>調査票</w:t>
      </w:r>
    </w:p>
    <w:p w14:paraId="44FAE6F6" w14:textId="77777777" w:rsidR="00DB65F1" w:rsidRPr="00DB65F1" w:rsidRDefault="00DB65F1" w:rsidP="00DB65F1">
      <w:pPr>
        <w:rPr>
          <w:rFonts w:ascii="ＭＳ Ｐゴシック" w:eastAsia="ＭＳ Ｐゴシック" w:hAnsi="ＭＳ Ｐゴシック" w:cs="Arial"/>
          <w:sz w:val="20"/>
          <w:szCs w:val="20"/>
        </w:rPr>
      </w:pPr>
      <w:r w:rsidRPr="00DB65F1">
        <w:rPr>
          <w:rFonts w:ascii="ＭＳ Ｐゴシック" w:eastAsia="ＭＳ Ｐゴシック" w:hAnsi="ＭＳ Ｐゴシック" w:cs="Arial"/>
          <w:sz w:val="20"/>
          <w:szCs w:val="20"/>
        </w:rPr>
        <w:t xml:space="preserve">※□欄の場合、該当する項目を☑すること　</w:t>
      </w:r>
    </w:p>
    <w:p w14:paraId="687B3FBC" w14:textId="77777777" w:rsidR="00DB65F1" w:rsidRPr="00DB65F1" w:rsidRDefault="00DB65F1" w:rsidP="00DB65F1">
      <w:pPr>
        <w:wordWrap w:val="0"/>
        <w:jc w:val="right"/>
        <w:rPr>
          <w:rFonts w:ascii="ＭＳ Ｐゴシック" w:eastAsia="ＭＳ Ｐゴシック" w:hAnsi="ＭＳ Ｐゴシック" w:cs="Arial"/>
          <w:bCs/>
          <w:sz w:val="20"/>
        </w:rPr>
      </w:pPr>
      <w:r w:rsidRPr="00DB65F1">
        <w:rPr>
          <w:rFonts w:ascii="ＭＳ Ｐゴシック" w:eastAsia="ＭＳ Ｐゴシック" w:hAnsi="ＭＳ Ｐゴシック" w:cs="Arial" w:hint="eastAsia"/>
          <w:bCs/>
          <w:sz w:val="20"/>
        </w:rPr>
        <w:t>1．</w:t>
      </w:r>
      <w:r w:rsidRPr="00DB65F1">
        <w:rPr>
          <w:rFonts w:ascii="ＭＳ Ｐゴシック" w:eastAsia="ＭＳ Ｐゴシック" w:hAnsi="ＭＳ Ｐゴシック" w:cs="Arial"/>
          <w:bCs/>
          <w:sz w:val="20"/>
        </w:rPr>
        <w:t xml:space="preserve">調査担当保健所（　</w:t>
      </w:r>
      <w:r w:rsidRPr="00DB65F1">
        <w:rPr>
          <w:rFonts w:ascii="ＭＳ Ｐゴシック" w:eastAsia="ＭＳ Ｐゴシック" w:hAnsi="ＭＳ Ｐゴシック" w:cs="Arial" w:hint="eastAsia"/>
          <w:bCs/>
          <w:sz w:val="20"/>
        </w:rPr>
        <w:t xml:space="preserve">　　　　　　　　　　　　　　</w:t>
      </w:r>
      <w:r w:rsidRPr="00DB65F1">
        <w:rPr>
          <w:rFonts w:ascii="ＭＳ Ｐゴシック" w:eastAsia="ＭＳ Ｐゴシック" w:hAnsi="ＭＳ Ｐゴシック" w:cs="Arial"/>
          <w:bCs/>
          <w:sz w:val="20"/>
        </w:rPr>
        <w:t xml:space="preserve">　　　　　　　　　　　　）　　　　2．調査年月日（　　　　年　</w:t>
      </w:r>
      <w:r w:rsidRPr="00DB65F1">
        <w:rPr>
          <w:rFonts w:ascii="ＭＳ Ｐゴシック" w:eastAsia="ＭＳ Ｐゴシック" w:hAnsi="ＭＳ Ｐゴシック" w:cs="Arial" w:hint="eastAsia"/>
          <w:bCs/>
          <w:sz w:val="20"/>
        </w:rPr>
        <w:t xml:space="preserve">　</w:t>
      </w:r>
      <w:r w:rsidRPr="00DB65F1">
        <w:rPr>
          <w:rFonts w:ascii="ＭＳ Ｐゴシック" w:eastAsia="ＭＳ Ｐゴシック" w:hAnsi="ＭＳ Ｐゴシック" w:cs="Arial"/>
          <w:bCs/>
          <w:sz w:val="20"/>
        </w:rPr>
        <w:t xml:space="preserve">　　月　</w:t>
      </w:r>
      <w:r w:rsidRPr="00DB65F1">
        <w:rPr>
          <w:rFonts w:ascii="ＭＳ Ｐゴシック" w:eastAsia="ＭＳ Ｐゴシック" w:hAnsi="ＭＳ Ｐゴシック" w:cs="Arial" w:hint="eastAsia"/>
          <w:bCs/>
          <w:sz w:val="20"/>
        </w:rPr>
        <w:t xml:space="preserve">　</w:t>
      </w:r>
      <w:r w:rsidRPr="00DB65F1">
        <w:rPr>
          <w:rFonts w:ascii="ＭＳ Ｐゴシック" w:eastAsia="ＭＳ Ｐゴシック" w:hAnsi="ＭＳ Ｐゴシック" w:cs="Arial"/>
          <w:bCs/>
          <w:sz w:val="20"/>
        </w:rPr>
        <w:t xml:space="preserve">　　日）</w:t>
      </w:r>
    </w:p>
    <w:tbl>
      <w:tblPr>
        <w:tblW w:w="10736" w:type="dxa"/>
        <w:tblInd w:w="-2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"/>
        <w:gridCol w:w="898"/>
        <w:gridCol w:w="708"/>
        <w:gridCol w:w="144"/>
        <w:gridCol w:w="406"/>
        <w:gridCol w:w="161"/>
        <w:gridCol w:w="591"/>
        <w:gridCol w:w="1008"/>
        <w:gridCol w:w="953"/>
        <w:gridCol w:w="261"/>
        <w:gridCol w:w="164"/>
        <w:gridCol w:w="781"/>
        <w:gridCol w:w="545"/>
        <w:gridCol w:w="91"/>
        <w:gridCol w:w="865"/>
        <w:gridCol w:w="2821"/>
      </w:tblGrid>
      <w:tr w:rsidR="00DB65F1" w:rsidRPr="00DB65F1" w14:paraId="1A2CD279" w14:textId="77777777" w:rsidTr="00DB65F1">
        <w:trPr>
          <w:trHeight w:val="585"/>
        </w:trPr>
        <w:tc>
          <w:tcPr>
            <w:tcW w:w="10736" w:type="dxa"/>
            <w:gridSpan w:val="16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noWrap/>
            <w:vAlign w:val="center"/>
          </w:tcPr>
          <w:p w14:paraId="5B48FD5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4"/>
                <w:szCs w:val="24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 w:val="20"/>
                <w:szCs w:val="20"/>
              </w:rPr>
              <w:t>鳥インフルエンザ（Ｈ５Ｎ１）</w:t>
            </w:r>
            <w:r w:rsidRPr="00DB65F1"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0"/>
                <w:szCs w:val="20"/>
                <w:lang w:eastAsia="zh-TW"/>
              </w:rPr>
              <w:t>患者</w:t>
            </w:r>
            <w:r w:rsidRPr="00DB65F1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 w:val="20"/>
                <w:szCs w:val="20"/>
              </w:rPr>
              <w:t>・要観察例</w:t>
            </w:r>
            <w:r w:rsidRPr="00DB65F1"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0"/>
                <w:szCs w:val="20"/>
                <w:lang w:eastAsia="zh-TW"/>
              </w:rPr>
              <w:t>調査票</w:t>
            </w:r>
            <w:r w:rsidRPr="00DB65F1"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 w:val="24"/>
                <w:szCs w:val="24"/>
              </w:rPr>
              <w:t xml:space="preserve">　　　　</w:t>
            </w:r>
            <w:r w:rsidRPr="00DB65F1">
              <w:rPr>
                <w:rFonts w:ascii="ＭＳ Ｐゴシック" w:eastAsia="ＭＳ Ｐゴシック" w:hAnsi="ＭＳ Ｐゴシック" w:cs="Arial"/>
                <w:bCs/>
                <w:kern w:val="0"/>
                <w:sz w:val="20"/>
                <w:szCs w:val="20"/>
                <w:u w:val="single"/>
              </w:rPr>
              <w:t>3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20"/>
                <w:szCs w:val="24"/>
                <w:u w:val="single"/>
              </w:rPr>
              <w:t>.患者居住地保健所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4"/>
                <w:u w:val="single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20"/>
                <w:szCs w:val="24"/>
              </w:rPr>
              <w:t xml:space="preserve">（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4"/>
              </w:rPr>
              <w:t xml:space="preserve">　　　　　　　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20"/>
                <w:szCs w:val="24"/>
              </w:rPr>
              <w:t xml:space="preserve">　　　　　　　　　　　　　）</w:t>
            </w:r>
          </w:p>
        </w:tc>
      </w:tr>
      <w:tr w:rsidR="00DB65F1" w:rsidRPr="00DB65F1" w14:paraId="782ADEE6" w14:textId="77777777" w:rsidTr="00DB65F1">
        <w:trPr>
          <w:cantSplit/>
          <w:trHeight w:val="590"/>
        </w:trPr>
        <w:tc>
          <w:tcPr>
            <w:tcW w:w="6414" w:type="dxa"/>
            <w:gridSpan w:val="12"/>
            <w:tcBorders>
              <w:top w:val="single" w:sz="12" w:space="0" w:color="000000"/>
              <w:bottom w:val="single" w:sz="4" w:space="0" w:color="000000"/>
            </w:tcBorders>
            <w:noWrap/>
            <w:vAlign w:val="center"/>
          </w:tcPr>
          <w:p w14:paraId="44931ED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4．感染症発生届受理No.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4322" w:type="dxa"/>
            <w:gridSpan w:val="4"/>
            <w:tcBorders>
              <w:top w:val="single" w:sz="12" w:space="0" w:color="000000"/>
              <w:left w:val="single" w:sz="4" w:space="0" w:color="C0C0C0"/>
              <w:bottom w:val="single" w:sz="4" w:space="0" w:color="000000"/>
            </w:tcBorders>
            <w:vAlign w:val="center"/>
          </w:tcPr>
          <w:p w14:paraId="5B12B808" w14:textId="77777777" w:rsidR="00DB65F1" w:rsidRPr="00DB65F1" w:rsidRDefault="00DB65F1" w:rsidP="00DB65F1">
            <w:pPr>
              <w:ind w:left="45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調査者氏名　</w:t>
            </w:r>
          </w:p>
        </w:tc>
      </w:tr>
      <w:tr w:rsidR="00DB65F1" w:rsidRPr="00DB65F1" w14:paraId="2DE57B84" w14:textId="77777777" w:rsidTr="00DB65F1">
        <w:trPr>
          <w:cantSplit/>
          <w:trHeight w:val="510"/>
        </w:trPr>
        <w:tc>
          <w:tcPr>
            <w:tcW w:w="641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C0C0C0"/>
            </w:tcBorders>
            <w:noWrap/>
            <w:vAlign w:val="center"/>
          </w:tcPr>
          <w:p w14:paraId="1FB60F2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5.届出医療機関名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vAlign w:val="center"/>
          </w:tcPr>
          <w:p w14:paraId="266FE65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6.主治医名</w:t>
            </w:r>
          </w:p>
        </w:tc>
      </w:tr>
      <w:tr w:rsidR="00DB65F1" w:rsidRPr="00DB65F1" w14:paraId="4CC702DA" w14:textId="77777777" w:rsidTr="00DB65F1">
        <w:trPr>
          <w:cantSplit/>
          <w:trHeight w:val="474"/>
        </w:trPr>
        <w:tc>
          <w:tcPr>
            <w:tcW w:w="641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C0C0C0"/>
            </w:tcBorders>
            <w:noWrap/>
            <w:vAlign w:val="center"/>
          </w:tcPr>
          <w:p w14:paraId="57C048D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7.届出医療機関所在地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vAlign w:val="center"/>
          </w:tcPr>
          <w:p w14:paraId="06B79B2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8.TEL　　　　　　（　　　　　）</w:t>
            </w:r>
          </w:p>
        </w:tc>
      </w:tr>
      <w:tr w:rsidR="00DB65F1" w:rsidRPr="00DB65F1" w14:paraId="39A7D936" w14:textId="77777777" w:rsidTr="00DB65F1">
        <w:trPr>
          <w:cantSplit/>
          <w:trHeight w:val="786"/>
        </w:trPr>
        <w:tc>
          <w:tcPr>
            <w:tcW w:w="19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C5321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9．届出受理日</w:t>
            </w:r>
          </w:p>
        </w:tc>
        <w:tc>
          <w:tcPr>
            <w:tcW w:w="36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C0C0C0"/>
            </w:tcBorders>
            <w:vAlign w:val="center"/>
          </w:tcPr>
          <w:p w14:paraId="6D1EC45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令和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（西暦　　　　　　）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>年　　　月　　　日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br/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 xml:space="preserve">　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 xml:space="preserve">　　　　時　　　分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nil"/>
            </w:tcBorders>
            <w:vAlign w:val="center"/>
          </w:tcPr>
          <w:p w14:paraId="505E20D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10．受理自治体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61F4BB3" w14:textId="77777777" w:rsidR="00DB65F1" w:rsidRPr="00DB65F1" w:rsidRDefault="00DB65F1" w:rsidP="00DB65F1">
            <w:pPr>
              <w:ind w:leftChars="296" w:left="622" w:firstLineChars="500" w:firstLine="90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（都・道・府・県・市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・区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）</w:t>
            </w:r>
          </w:p>
        </w:tc>
      </w:tr>
      <w:tr w:rsidR="00DB65F1" w:rsidRPr="00DB65F1" w14:paraId="527545D3" w14:textId="77777777" w:rsidTr="00DB65F1">
        <w:trPr>
          <w:trHeight w:val="609"/>
        </w:trPr>
        <w:tc>
          <w:tcPr>
            <w:tcW w:w="19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744B585" w14:textId="77777777" w:rsidR="00DB65F1" w:rsidRPr="00DB65F1" w:rsidRDefault="00DB65F1" w:rsidP="00DB65F1">
            <w:pPr>
              <w:ind w:rightChars="-137" w:right="-288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11．受理保健所</w:t>
            </w:r>
          </w:p>
        </w:tc>
        <w:tc>
          <w:tcPr>
            <w:tcW w:w="36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C0C0C0"/>
            </w:tcBorders>
            <w:noWrap/>
            <w:vAlign w:val="center"/>
          </w:tcPr>
          <w:p w14:paraId="21F4A56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　　　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保健所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nil"/>
            </w:tcBorders>
            <w:vAlign w:val="center"/>
          </w:tcPr>
          <w:p w14:paraId="417A447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12．受理者名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AA0B61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DB65F1" w:rsidRPr="00DB65F1" w14:paraId="311F6EEE" w14:textId="77777777" w:rsidTr="00DB65F1">
        <w:trPr>
          <w:cantSplit/>
          <w:trHeight w:val="700"/>
        </w:trPr>
        <w:tc>
          <w:tcPr>
            <w:tcW w:w="1237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8048A7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13．患者氏名</w:t>
            </w:r>
          </w:p>
        </w:tc>
        <w:tc>
          <w:tcPr>
            <w:tcW w:w="20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140D6C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F7BE77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14．性別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vAlign w:val="center"/>
          </w:tcPr>
          <w:p w14:paraId="1F6B4D92" w14:textId="77777777" w:rsidR="00DB65F1" w:rsidRPr="00DB65F1" w:rsidRDefault="00DB65F1" w:rsidP="00DB65F1">
            <w:pPr>
              <w:ind w:left="51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男  ・  女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vAlign w:val="center"/>
          </w:tcPr>
          <w:p w14:paraId="728B9A4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15．生年月日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vAlign w:val="center"/>
          </w:tcPr>
          <w:p w14:paraId="70A97CA3" w14:textId="77777777" w:rsidR="00DB65F1" w:rsidRPr="00DB65F1" w:rsidRDefault="00DB65F1" w:rsidP="00DB65F1">
            <w:pPr>
              <w:ind w:leftChars="24" w:left="50" w:firstLineChars="500" w:firstLine="90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年　　月　　日生　（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　　　　歳）</w:t>
            </w:r>
          </w:p>
        </w:tc>
      </w:tr>
      <w:tr w:rsidR="00DB65F1" w:rsidRPr="00DB65F1" w14:paraId="1A61C032" w14:textId="77777777" w:rsidTr="00DB65F1">
        <w:trPr>
          <w:trHeight w:val="706"/>
        </w:trPr>
        <w:tc>
          <w:tcPr>
            <w:tcW w:w="19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EF61B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16．職業業種（注1）　</w:t>
            </w:r>
          </w:p>
        </w:tc>
        <w:tc>
          <w:tcPr>
            <w:tcW w:w="8791" w:type="dxa"/>
            <w:gridSpan w:val="13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14:paraId="0384D811" w14:textId="77777777" w:rsidR="00DB65F1" w:rsidRPr="00DB65F1" w:rsidRDefault="00DB65F1" w:rsidP="00DB65F1">
            <w:pPr>
              <w:jc w:val="righ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注１）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  <w:t xml:space="preserve">　職業・業種：保育園、幼稚園、学校などの所属組名等、やや詳細に記入すること。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DB65F1" w:rsidRPr="00DB65F1" w14:paraId="5EFF571A" w14:textId="77777777" w:rsidTr="00DB65F1">
        <w:trPr>
          <w:trHeight w:val="509"/>
        </w:trPr>
        <w:tc>
          <w:tcPr>
            <w:tcW w:w="19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17049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17．勤務先名・所在地</w:t>
            </w:r>
          </w:p>
        </w:tc>
        <w:tc>
          <w:tcPr>
            <w:tcW w:w="5105" w:type="dxa"/>
            <w:gridSpan w:val="11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1518318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5C3100F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18．TEL　　　　 (     )        </w:t>
            </w:r>
          </w:p>
        </w:tc>
      </w:tr>
      <w:tr w:rsidR="00DB65F1" w:rsidRPr="00DB65F1" w14:paraId="63E1818D" w14:textId="77777777" w:rsidTr="00DB65F1">
        <w:trPr>
          <w:trHeight w:val="523"/>
        </w:trPr>
        <w:tc>
          <w:tcPr>
            <w:tcW w:w="1945" w:type="dxa"/>
            <w:gridSpan w:val="3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04BD69F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19．自宅住所</w:t>
            </w:r>
          </w:p>
        </w:tc>
        <w:tc>
          <w:tcPr>
            <w:tcW w:w="5105" w:type="dxa"/>
            <w:gridSpan w:val="11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196392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2B1BC85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20．TEL　　　　 (     )        </w:t>
            </w:r>
          </w:p>
        </w:tc>
      </w:tr>
      <w:tr w:rsidR="00DB65F1" w:rsidRPr="00DB65F1" w14:paraId="01AD31FF" w14:textId="77777777" w:rsidTr="00DB65F1">
        <w:trPr>
          <w:cantSplit/>
          <w:trHeight w:val="585"/>
        </w:trPr>
        <w:tc>
          <w:tcPr>
            <w:tcW w:w="19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33F72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21．受理日現在の</w:t>
            </w:r>
          </w:p>
          <w:p w14:paraId="2D9D99D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患者所在地　　　　　　　　　　　　　　　　　　　　　　</w:t>
            </w:r>
          </w:p>
        </w:tc>
        <w:tc>
          <w:tcPr>
            <w:tcW w:w="5105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22AA11" w14:textId="77777777" w:rsidR="00DB65F1" w:rsidRPr="00DB65F1" w:rsidRDefault="00DB65F1" w:rsidP="00DB65F1">
            <w:pPr>
              <w:ind w:firstLineChars="100" w:firstLine="18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□届出医療機関　　　　□自宅　　　　　□勤務先・学校</w:t>
            </w:r>
          </w:p>
          <w:p w14:paraId="56E2F80F" w14:textId="77777777" w:rsidR="00DB65F1" w:rsidRPr="00DB65F1" w:rsidRDefault="00DB65F1" w:rsidP="00DB65F1">
            <w:pPr>
              <w:ind w:firstLineChars="100" w:firstLine="18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□その他（　　　　　　　　　　　　　　）　　　□不明　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5C5345E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22．TEL　　　 　(     )        </w:t>
            </w:r>
          </w:p>
        </w:tc>
      </w:tr>
      <w:tr w:rsidR="00DB65F1" w:rsidRPr="00DB65F1" w14:paraId="50F7C8BA" w14:textId="77777777" w:rsidTr="00DB65F1">
        <w:trPr>
          <w:cantSplit/>
          <w:trHeight w:val="537"/>
        </w:trPr>
        <w:tc>
          <w:tcPr>
            <w:tcW w:w="1945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63A1E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23．同居者</w:t>
            </w:r>
          </w:p>
        </w:tc>
        <w:tc>
          <w:tcPr>
            <w:tcW w:w="510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454729CF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氏名①　　　　　　　　　　　　（続柄）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  <w:t xml:space="preserve">　　年　　月　　日生（　　歳）</w:t>
            </w:r>
          </w:p>
          <w:p w14:paraId="561BC39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氏名②　　　　　　　　　　　　（続柄）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  <w:t xml:space="preserve">　　年　　月　　日生（　　歳）</w:t>
            </w:r>
          </w:p>
          <w:p w14:paraId="022B461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氏名③　　　　　　　　　　　　（続柄）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  <w:t xml:space="preserve">　　年　　月　　日生（　　歳）　</w:t>
            </w:r>
          </w:p>
          <w:p w14:paraId="512C5F6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氏名④　　　　　　　　　　　　（続柄）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  <w:t xml:space="preserve">　　年　　月　　日生（　　歳）</w:t>
            </w:r>
          </w:p>
          <w:p w14:paraId="2E53FE9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氏名⑤　　　　　　　　　　　　（続柄）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  <w:t xml:space="preserve">　　年　　月　　日生（　　歳）</w:t>
            </w:r>
          </w:p>
          <w:p w14:paraId="675A6BA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氏名⑥　　　　　　　　　　　　（続柄）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  <w:t xml:space="preserve">　　年　　月　　日生（　　歳）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</w:tcBorders>
            <w:vAlign w:val="center"/>
          </w:tcPr>
          <w:p w14:paraId="12E0B120" w14:textId="77777777" w:rsidR="00DB65F1" w:rsidRPr="00DB65F1" w:rsidRDefault="00DB65F1" w:rsidP="00DB65F1">
            <w:pPr>
              <w:ind w:rightChars="-349" w:right="-733"/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24．保護者氏名（注２）</w:t>
            </w:r>
          </w:p>
        </w:tc>
      </w:tr>
      <w:tr w:rsidR="00DB65F1" w:rsidRPr="00DB65F1" w14:paraId="43BA8A52" w14:textId="77777777" w:rsidTr="00DB65F1">
        <w:trPr>
          <w:cantSplit/>
          <w:trHeight w:val="355"/>
        </w:trPr>
        <w:tc>
          <w:tcPr>
            <w:tcW w:w="1945" w:type="dxa"/>
            <w:gridSpan w:val="3"/>
            <w:vMerge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DC78F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vMerge/>
            <w:tcBorders>
              <w:left w:val="single" w:sz="4" w:space="0" w:color="000000"/>
            </w:tcBorders>
            <w:vAlign w:val="center"/>
          </w:tcPr>
          <w:p w14:paraId="4118623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</w:tcBorders>
            <w:vAlign w:val="bottom"/>
          </w:tcPr>
          <w:p w14:paraId="5F7C6EFB" w14:textId="77777777" w:rsidR="00DB65F1" w:rsidRPr="00DB65F1" w:rsidRDefault="00DB65F1" w:rsidP="00DB65F1">
            <w:pPr>
              <w:jc w:val="right"/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注２）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6"/>
                <w:szCs w:val="16"/>
              </w:rPr>
              <w:t>保護者氏名・住所：届出患者が未成年の場合</w:t>
            </w:r>
          </w:p>
        </w:tc>
      </w:tr>
      <w:tr w:rsidR="00DB65F1" w:rsidRPr="00DB65F1" w14:paraId="6A5DE99C" w14:textId="77777777" w:rsidTr="00DB65F1">
        <w:trPr>
          <w:cantSplit/>
          <w:trHeight w:val="1460"/>
        </w:trPr>
        <w:tc>
          <w:tcPr>
            <w:tcW w:w="1945" w:type="dxa"/>
            <w:gridSpan w:val="3"/>
            <w:vMerge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593E4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vMerge/>
            <w:tcBorders>
              <w:left w:val="single" w:sz="4" w:space="0" w:color="000000"/>
            </w:tcBorders>
            <w:vAlign w:val="center"/>
          </w:tcPr>
          <w:p w14:paraId="08B74FD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vAlign w:val="center"/>
          </w:tcPr>
          <w:p w14:paraId="7B7E8BFF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25．保護者住所</w:t>
            </w:r>
          </w:p>
          <w:p w14:paraId="40CDABE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</w:p>
          <w:p w14:paraId="2D477C2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</w:p>
          <w:p w14:paraId="2A71C9F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lang w:eastAsia="zh-TW"/>
              </w:rPr>
              <w:t xml:space="preserve">TEL　　　　（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lang w:eastAsia="zh-TW"/>
              </w:rPr>
              <w:t>）</w:t>
            </w:r>
          </w:p>
        </w:tc>
      </w:tr>
      <w:tr w:rsidR="00DB65F1" w:rsidRPr="00DB65F1" w14:paraId="680CCD92" w14:textId="77777777" w:rsidTr="00DB65F1">
        <w:trPr>
          <w:trHeight w:val="2280"/>
        </w:trPr>
        <w:tc>
          <w:tcPr>
            <w:tcW w:w="1945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2FD8008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20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20"/>
                <w:szCs w:val="18"/>
              </w:rPr>
              <w:t>症状発現日</w:t>
            </w:r>
          </w:p>
        </w:tc>
        <w:tc>
          <w:tcPr>
            <w:tcW w:w="879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9A1D3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□26．38度以上の発熱　　　　　　　　　　    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（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年　　　月　　　日）</w:t>
            </w:r>
          </w:p>
          <w:p w14:paraId="0F602B8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□2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．咳　　　　　　　　　　　　　　　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（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年　　　月　　　日）</w:t>
            </w:r>
          </w:p>
          <w:p w14:paraId="77721A9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28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．咽頭痛　　　　　　　　　　　　　　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（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年　　　月　　　日）</w:t>
            </w:r>
          </w:p>
          <w:p w14:paraId="6F727F5F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29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．息苦しさ、呼吸困難感　　　  　</w:t>
            </w:r>
            <w:r w:rsidRPr="00DB65F1">
              <w:rPr>
                <w:rFonts w:ascii="ＭＳ Ｐゴシック" w:eastAsia="ＭＳ Ｐゴシック" w:hAnsi="ＭＳ Ｐゴシック" w:cs="Arial"/>
                <w:color w:val="3366FF"/>
                <w:kern w:val="0"/>
                <w:sz w:val="18"/>
                <w:szCs w:val="18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年　　　月　　　日）</w:t>
            </w:r>
          </w:p>
          <w:p w14:paraId="168D570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□3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0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．下痢　　　　　　　　　　</w:t>
            </w:r>
            <w:r w:rsidRPr="00DB65F1">
              <w:rPr>
                <w:rFonts w:ascii="ＭＳ Ｐゴシック" w:eastAsia="ＭＳ Ｐゴシック" w:hAnsi="ＭＳ Ｐゴシック" w:cs="Arial"/>
                <w:color w:val="3366FF"/>
                <w:kern w:val="0"/>
                <w:sz w:val="18"/>
                <w:szCs w:val="18"/>
              </w:rPr>
              <w:t xml:space="preserve">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年　　　月　　　日）</w:t>
            </w:r>
          </w:p>
          <w:p w14:paraId="4750503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□3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1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．全身倦怠感　　　　　　　　　　  </w:t>
            </w:r>
            <w:r w:rsidRPr="00DB65F1">
              <w:rPr>
                <w:rFonts w:ascii="ＭＳ Ｐゴシック" w:eastAsia="ＭＳ Ｐゴシック" w:hAnsi="ＭＳ Ｐゴシック" w:cs="Arial"/>
                <w:color w:val="3366FF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年　　　月　　　日）</w:t>
            </w:r>
          </w:p>
          <w:p w14:paraId="6F22B31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□3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2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．意識混濁　　　　　　　　　</w:t>
            </w:r>
            <w:r w:rsidRPr="00DB65F1">
              <w:rPr>
                <w:rFonts w:ascii="ＭＳ Ｐゴシック" w:eastAsia="ＭＳ Ｐゴシック" w:hAnsi="ＭＳ Ｐゴシック" w:cs="Arial"/>
                <w:color w:val="3366FF"/>
                <w:kern w:val="0"/>
                <w:sz w:val="18"/>
                <w:szCs w:val="18"/>
              </w:rPr>
              <w:t xml:space="preserve">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年　　　月　　　日）</w:t>
            </w:r>
          </w:p>
          <w:p w14:paraId="213E248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33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．その他1　（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 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 ）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年　　  月　　  日）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br/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34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．その他2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　  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）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  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年　　  月　　  日）</w:t>
            </w:r>
          </w:p>
        </w:tc>
      </w:tr>
      <w:tr w:rsidR="00DB65F1" w:rsidRPr="00DB65F1" w14:paraId="79D935B1" w14:textId="77777777" w:rsidTr="000B0B40">
        <w:trPr>
          <w:cantSplit/>
          <w:trHeight w:val="537"/>
        </w:trPr>
        <w:tc>
          <w:tcPr>
            <w:tcW w:w="563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5B84" w14:textId="77777777" w:rsidR="00DB65F1" w:rsidRPr="00DB65F1" w:rsidRDefault="00DB65F1" w:rsidP="00DB65F1">
            <w:pPr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35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．発病年月日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（原則発熱開始日）　　　　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 xml:space="preserve">年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月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日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 xml:space="preserve">　　時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EABFF" w14:textId="77777777" w:rsidR="00DB65F1" w:rsidRPr="00DB65F1" w:rsidRDefault="00DB65F1" w:rsidP="00DB65F1">
            <w:pPr>
              <w:ind w:right="720"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36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．初診年月日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 xml:space="preserve">年　　　月　　　日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  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>時</w:t>
            </w:r>
          </w:p>
        </w:tc>
      </w:tr>
      <w:tr w:rsidR="00DB65F1" w:rsidRPr="00DB65F1" w14:paraId="65AA8263" w14:textId="77777777" w:rsidTr="00DB65F1">
        <w:trPr>
          <w:cantSplit/>
          <w:trHeight w:val="663"/>
        </w:trPr>
        <w:tc>
          <w:tcPr>
            <w:tcW w:w="19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CEDC24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lastRenderedPageBreak/>
              <w:t>37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．診断日</w:t>
            </w:r>
          </w:p>
        </w:tc>
        <w:tc>
          <w:tcPr>
            <w:tcW w:w="3524" w:type="dxa"/>
            <w:gridSpan w:val="7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423AA9" w14:textId="77777777" w:rsidR="00DB65F1" w:rsidRPr="00DB65F1" w:rsidRDefault="00DB65F1" w:rsidP="00DB65F1">
            <w:pPr>
              <w:spacing w:line="460" w:lineRule="exac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>年　　　月　　　日　　　　時</w:t>
            </w:r>
          </w:p>
        </w:tc>
        <w:tc>
          <w:tcPr>
            <w:tcW w:w="1490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FD159AF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38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．感染推定日</w:t>
            </w:r>
          </w:p>
        </w:tc>
        <w:tc>
          <w:tcPr>
            <w:tcW w:w="3777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D6A64D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    　　　　　　 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>年　　　月　　　日　　　　時</w:t>
            </w:r>
          </w:p>
        </w:tc>
      </w:tr>
      <w:tr w:rsidR="00DB65F1" w:rsidRPr="00DB65F1" w14:paraId="333B5356" w14:textId="77777777" w:rsidTr="00DB65F1">
        <w:trPr>
          <w:cantSplit/>
          <w:trHeight w:val="468"/>
        </w:trPr>
        <w:tc>
          <w:tcPr>
            <w:tcW w:w="19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958EF5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39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．退院日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43E30BF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>年　　　月　　　日　　　　時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84DD18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40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．死亡日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5C6BEBA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    　　　　　　 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>年　　　月　　　日　　　　時</w:t>
            </w:r>
          </w:p>
        </w:tc>
      </w:tr>
      <w:tr w:rsidR="00DB65F1" w:rsidRPr="00DB65F1" w14:paraId="077F2331" w14:textId="77777777" w:rsidTr="00DB65F1">
        <w:trPr>
          <w:cantSplit/>
          <w:trHeight w:hRule="exact" w:val="454"/>
        </w:trPr>
        <w:tc>
          <w:tcPr>
            <w:tcW w:w="1237" w:type="dxa"/>
            <w:gridSpan w:val="2"/>
            <w:vMerge w:val="restart"/>
            <w:tcBorders>
              <w:top w:val="single" w:sz="12" w:space="0" w:color="000000"/>
              <w:right w:val="nil"/>
            </w:tcBorders>
            <w:vAlign w:val="center"/>
          </w:tcPr>
          <w:p w14:paraId="05F8C78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41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.疑われる感染源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40B9C93" w14:textId="77777777" w:rsidR="00DB65F1" w:rsidRPr="00DB65F1" w:rsidRDefault="00DB65F1" w:rsidP="00DB65F1">
            <w:pPr>
              <w:ind w:firstLineChars="200" w:firstLine="36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感染源</w:t>
            </w:r>
          </w:p>
        </w:tc>
        <w:tc>
          <w:tcPr>
            <w:tcW w:w="550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28A05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接触状況</w:t>
            </w:r>
          </w:p>
        </w:tc>
        <w:tc>
          <w:tcPr>
            <w:tcW w:w="2974" w:type="dxa"/>
            <w:gridSpan w:val="5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5BAC1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945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A6F41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最終接触日</w:t>
            </w:r>
          </w:p>
        </w:tc>
        <w:tc>
          <w:tcPr>
            <w:tcW w:w="4322" w:type="dxa"/>
            <w:gridSpan w:val="4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75AF53E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感染源の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インフルエンザ診断（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ヒトの場合のみ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）</w:t>
            </w:r>
          </w:p>
        </w:tc>
      </w:tr>
      <w:tr w:rsidR="00DB65F1" w:rsidRPr="00DB65F1" w14:paraId="469F5A44" w14:textId="77777777" w:rsidTr="00DB65F1">
        <w:trPr>
          <w:cantSplit/>
          <w:trHeight w:hRule="exact" w:val="454"/>
        </w:trPr>
        <w:tc>
          <w:tcPr>
            <w:tcW w:w="1237" w:type="dxa"/>
            <w:gridSpan w:val="2"/>
            <w:vMerge/>
            <w:vAlign w:val="center"/>
          </w:tcPr>
          <w:p w14:paraId="3375D63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AA78D1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B888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1D4E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243D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4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99079D9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noProof/>
                <w:kern w:val="0"/>
                <w:sz w:val="18"/>
                <w:szCs w:val="18"/>
              </w:rPr>
              <w:t>要観察例</w:t>
            </w:r>
            <w:r w:rsidRPr="00DB65F1"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  <w:t>・確定・不明</w:t>
            </w:r>
          </w:p>
        </w:tc>
      </w:tr>
      <w:tr w:rsidR="00DB65F1" w:rsidRPr="00DB65F1" w14:paraId="7F378FBF" w14:textId="77777777" w:rsidTr="00DB65F1">
        <w:trPr>
          <w:cantSplit/>
          <w:trHeight w:hRule="exact" w:val="454"/>
        </w:trPr>
        <w:tc>
          <w:tcPr>
            <w:tcW w:w="1237" w:type="dxa"/>
            <w:gridSpan w:val="2"/>
            <w:vMerge/>
            <w:vAlign w:val="center"/>
          </w:tcPr>
          <w:p w14:paraId="6A56B3C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3BA14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7CFC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BDA9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DBB0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4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CDC01A2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24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noProof/>
                <w:kern w:val="0"/>
                <w:sz w:val="18"/>
                <w:szCs w:val="18"/>
              </w:rPr>
              <w:t>要観察例</w:t>
            </w:r>
            <w:r w:rsidRPr="00DB65F1"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  <w:t>・確定・不明</w:t>
            </w:r>
          </w:p>
        </w:tc>
      </w:tr>
      <w:tr w:rsidR="00DB65F1" w:rsidRPr="00DB65F1" w14:paraId="0CEF2961" w14:textId="77777777" w:rsidTr="00DB65F1">
        <w:trPr>
          <w:cantSplit/>
          <w:trHeight w:val="412"/>
        </w:trPr>
        <w:tc>
          <w:tcPr>
            <w:tcW w:w="1237" w:type="dxa"/>
            <w:gridSpan w:val="2"/>
            <w:vMerge/>
            <w:vAlign w:val="center"/>
          </w:tcPr>
          <w:p w14:paraId="119281CF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3C8A999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3258C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854D0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E89A8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</w:p>
        </w:tc>
        <w:tc>
          <w:tcPr>
            <w:tcW w:w="4322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14:paraId="6C7CDB1F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noProof/>
                <w:kern w:val="0"/>
                <w:sz w:val="18"/>
                <w:szCs w:val="18"/>
              </w:rPr>
              <w:t>要観察例</w:t>
            </w:r>
            <w:r w:rsidRPr="00DB65F1">
              <w:rPr>
                <w:rFonts w:ascii="ＭＳ Ｐゴシック" w:eastAsia="ＭＳ Ｐゴシック" w:hAnsi="ＭＳ Ｐゴシック" w:cs="Arial"/>
                <w:noProof/>
                <w:kern w:val="0"/>
                <w:sz w:val="18"/>
                <w:szCs w:val="18"/>
              </w:rPr>
              <w:t>・確定・不明</w:t>
            </w:r>
          </w:p>
        </w:tc>
      </w:tr>
      <w:tr w:rsidR="00DB65F1" w:rsidRPr="00DB65F1" w14:paraId="4E77415C" w14:textId="77777777" w:rsidTr="00DB65F1">
        <w:trPr>
          <w:cantSplit/>
          <w:trHeight w:val="551"/>
        </w:trPr>
        <w:tc>
          <w:tcPr>
            <w:tcW w:w="10736" w:type="dxa"/>
            <w:gridSpan w:val="16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4E131E1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渡航歴（感染可能期間に滞在した国・地域を全て記載）</w:t>
            </w:r>
          </w:p>
        </w:tc>
      </w:tr>
      <w:tr w:rsidR="00DB65F1" w:rsidRPr="00DB65F1" w14:paraId="000A03EB" w14:textId="77777777" w:rsidTr="00DB65F1">
        <w:trPr>
          <w:cantSplit/>
          <w:trHeight w:val="551"/>
        </w:trPr>
        <w:tc>
          <w:tcPr>
            <w:tcW w:w="2089" w:type="dxa"/>
            <w:gridSpan w:val="4"/>
            <w:vMerge w:val="restart"/>
            <w:tcBorders>
              <w:top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501345C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鳥インフルエンザ（Ｈ５Ｎ１）の発生が報告されている地域・都市への立ち入りおよび滞在歴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がある場合は右欄に○を付ける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（今後の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発生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地域により、右記地域は随時変更される）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E69D27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0CBB146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42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日本国内　（地域：　　　　　　　　　　　　　　　　　　　　　　　　　　　　　　　　　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　　　）</w:t>
            </w:r>
          </w:p>
        </w:tc>
      </w:tr>
      <w:tr w:rsidR="00DB65F1" w:rsidRPr="00DB65F1" w14:paraId="5E02C0AE" w14:textId="77777777" w:rsidTr="00DB65F1">
        <w:trPr>
          <w:cantSplit/>
          <w:trHeight w:val="547"/>
        </w:trPr>
        <w:tc>
          <w:tcPr>
            <w:tcW w:w="2089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14:paraId="1B44FBB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8FE1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957D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43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 </w:t>
            </w:r>
          </w:p>
        </w:tc>
        <w:tc>
          <w:tcPr>
            <w:tcW w:w="5528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D6C44A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47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.滞在期間　　　　　　年　　　月　　　日～　　　　　　年　　　月　　　日　　　　</w:t>
            </w:r>
          </w:p>
          <w:p w14:paraId="6D936BB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48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CN"/>
              </w:rPr>
              <w:t xml:space="preserve">．同行者　　（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CN"/>
              </w:rPr>
              <w:t>）名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            </w:t>
            </w:r>
          </w:p>
          <w:p w14:paraId="4B979D8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CN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49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CN"/>
              </w:rPr>
              <w:t xml:space="preserve">．旅行会社名（　　　　　　　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　　　　　　　　　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283F6E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50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 利用交通機関（飛行機等）</w:t>
            </w:r>
          </w:p>
          <w:p w14:paraId="6BA2C23E" w14:textId="77777777" w:rsidR="00DB65F1" w:rsidRPr="00DB65F1" w:rsidRDefault="00DB65F1" w:rsidP="00DB65F1">
            <w:pPr>
              <w:ind w:firstLineChars="100" w:firstLine="18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CN"/>
              </w:rPr>
              <w:t xml:space="preserve">　　　　　　　　　　　　　　　　　　　　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CN"/>
              </w:rPr>
              <w:t xml:space="preserve">　　　　　　　）</w:t>
            </w:r>
          </w:p>
        </w:tc>
      </w:tr>
      <w:tr w:rsidR="00DB65F1" w:rsidRPr="00DB65F1" w14:paraId="1FDF67C6" w14:textId="77777777" w:rsidTr="000B0B40">
        <w:trPr>
          <w:cantSplit/>
          <w:trHeight w:val="531"/>
        </w:trPr>
        <w:tc>
          <w:tcPr>
            <w:tcW w:w="2089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14:paraId="2AA6AC4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CDEB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67E22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44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 </w:t>
            </w:r>
          </w:p>
        </w:tc>
        <w:tc>
          <w:tcPr>
            <w:tcW w:w="5528" w:type="dxa"/>
            <w:gridSpan w:val="7"/>
            <w:vMerge/>
            <w:tcBorders>
              <w:left w:val="dotted" w:sz="4" w:space="0" w:color="auto"/>
            </w:tcBorders>
            <w:vAlign w:val="center"/>
          </w:tcPr>
          <w:p w14:paraId="7F5CA2D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4766EC73" w14:textId="77777777" w:rsidTr="000B0B40">
        <w:trPr>
          <w:cantSplit/>
          <w:trHeight w:val="555"/>
        </w:trPr>
        <w:tc>
          <w:tcPr>
            <w:tcW w:w="2089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14:paraId="589CD8C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5B0A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5AB8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45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 </w:t>
            </w:r>
          </w:p>
        </w:tc>
        <w:tc>
          <w:tcPr>
            <w:tcW w:w="5528" w:type="dxa"/>
            <w:gridSpan w:val="7"/>
            <w:vMerge/>
            <w:tcBorders>
              <w:left w:val="dotted" w:sz="4" w:space="0" w:color="auto"/>
            </w:tcBorders>
            <w:vAlign w:val="center"/>
          </w:tcPr>
          <w:p w14:paraId="3C52969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182C44BD" w14:textId="77777777" w:rsidTr="00DB65F1">
        <w:trPr>
          <w:cantSplit/>
          <w:trHeight w:val="443"/>
        </w:trPr>
        <w:tc>
          <w:tcPr>
            <w:tcW w:w="2089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14:paraId="5289E55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2F6A1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904912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46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</w:t>
            </w:r>
          </w:p>
        </w:tc>
        <w:tc>
          <w:tcPr>
            <w:tcW w:w="5528" w:type="dxa"/>
            <w:gridSpan w:val="7"/>
            <w:vMerge/>
            <w:tcBorders>
              <w:left w:val="dotted" w:sz="4" w:space="0" w:color="auto"/>
            </w:tcBorders>
            <w:vAlign w:val="center"/>
          </w:tcPr>
          <w:p w14:paraId="2F42290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7700494B" w14:textId="77777777" w:rsidTr="00DB65F1">
        <w:trPr>
          <w:trHeight w:val="1239"/>
        </w:trPr>
        <w:tc>
          <w:tcPr>
            <w:tcW w:w="10736" w:type="dxa"/>
            <w:gridSpan w:val="16"/>
            <w:tcBorders>
              <w:top w:val="single" w:sz="4" w:space="0" w:color="000000"/>
              <w:bottom w:val="nil"/>
              <w:right w:val="single" w:sz="12" w:space="0" w:color="auto"/>
            </w:tcBorders>
            <w:noWrap/>
            <w:vAlign w:val="center"/>
          </w:tcPr>
          <w:p w14:paraId="7555C8A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51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．既往歴</w:t>
            </w:r>
          </w:p>
        </w:tc>
      </w:tr>
      <w:tr w:rsidR="00DB65F1" w:rsidRPr="00DB65F1" w14:paraId="0CFB6FBB" w14:textId="77777777" w:rsidTr="000B0B40">
        <w:trPr>
          <w:trHeight w:val="542"/>
        </w:trPr>
        <w:tc>
          <w:tcPr>
            <w:tcW w:w="339" w:type="dxa"/>
            <w:vMerge w:val="restart"/>
            <w:tcBorders>
              <w:top w:val="nil"/>
              <w:bottom w:val="single" w:sz="8" w:space="0" w:color="000000"/>
              <w:right w:val="nil"/>
            </w:tcBorders>
            <w:noWrap/>
            <w:vAlign w:val="center"/>
          </w:tcPr>
          <w:p w14:paraId="6108C82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7" w:type="dxa"/>
            <w:gridSpan w:val="1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F2FDB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52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．供血歴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症状出現前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7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日以内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）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lang w:eastAsia="zh-TW"/>
              </w:rPr>
              <w:t xml:space="preserve">□無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lang w:eastAsia="zh-TW"/>
              </w:rPr>
              <w:t>□有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：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供血日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  <w:t xml:space="preserve">　　　年　 　月 　　日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lang w:eastAsia="zh-TW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供血場所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</w:t>
            </w:r>
          </w:p>
        </w:tc>
      </w:tr>
      <w:tr w:rsidR="00DB65F1" w:rsidRPr="00DB65F1" w14:paraId="3FF9C41F" w14:textId="77777777" w:rsidTr="00DB65F1">
        <w:trPr>
          <w:trHeight w:val="520"/>
        </w:trPr>
        <w:tc>
          <w:tcPr>
            <w:tcW w:w="339" w:type="dxa"/>
            <w:vMerge/>
            <w:tcBorders>
              <w:top w:val="single" w:sz="8" w:space="0" w:color="000000"/>
              <w:bottom w:val="single" w:sz="8" w:space="0" w:color="000000"/>
            </w:tcBorders>
            <w:noWrap/>
            <w:vAlign w:val="center"/>
          </w:tcPr>
          <w:p w14:paraId="24FA192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7" w:type="dxa"/>
            <w:gridSpan w:val="15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9A393D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53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．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臓器移植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歴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症状出現前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7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日以内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）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lang w:eastAsia="zh-TW"/>
              </w:rPr>
              <w:t xml:space="preserve">□無　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lang w:eastAsia="zh-TW"/>
              </w:rPr>
              <w:t>□有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lang w:eastAsia="zh-TW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 xml:space="preserve">ドナー　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lang w:eastAsia="zh-TW"/>
              </w:rPr>
              <w:t>□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レシピエント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）　　　　　手術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>日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  <w:t xml:space="preserve">　　　年　 　月 　　日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lang w:eastAsia="zh-TW"/>
              </w:rPr>
              <w:t xml:space="preserve">　</w:t>
            </w:r>
          </w:p>
          <w:p w14:paraId="036B21BB" w14:textId="77777777" w:rsidR="00DB65F1" w:rsidRPr="00DB65F1" w:rsidRDefault="00DB65F1" w:rsidP="00DB65F1">
            <w:pPr>
              <w:tabs>
                <w:tab w:val="left" w:pos="2961"/>
              </w:tabs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</w:rPr>
              <w:tab/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医療機関</w:t>
            </w:r>
            <w:r w:rsidRPr="00DB65F1">
              <w:rPr>
                <w:rFonts w:ascii="ＭＳ Ｐゴシック" w:eastAsia="ＭＳ Ｐゴシック" w:hAnsi="ＭＳ Ｐゴシック" w:cs="Arial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</w:t>
            </w:r>
            <w:r w:rsidRPr="00DB65F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</w:t>
            </w:r>
          </w:p>
        </w:tc>
      </w:tr>
      <w:tr w:rsidR="00DB65F1" w:rsidRPr="00DB65F1" w14:paraId="4CA828C2" w14:textId="77777777" w:rsidTr="00DB65F1">
        <w:trPr>
          <w:cantSplit/>
          <w:trHeight w:val="1390"/>
        </w:trPr>
        <w:tc>
          <w:tcPr>
            <w:tcW w:w="1945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6BE5B426" w14:textId="77777777" w:rsidR="00DB65F1" w:rsidRPr="00DB65F1" w:rsidRDefault="00DB65F1" w:rsidP="00DB65F1">
            <w:pPr>
              <w:ind w:rightChars="-304" w:right="-638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54．現病歴</w:t>
            </w:r>
          </w:p>
        </w:tc>
        <w:tc>
          <w:tcPr>
            <w:tcW w:w="8791" w:type="dxa"/>
            <w:gridSpan w:val="13"/>
            <w:tcBorders>
              <w:top w:val="single" w:sz="12" w:space="0" w:color="000000"/>
              <w:bottom w:val="single" w:sz="4" w:space="0" w:color="auto"/>
              <w:right w:val="single" w:sz="12" w:space="0" w:color="auto"/>
            </w:tcBorders>
            <w:noWrap/>
          </w:tcPr>
          <w:p w14:paraId="663CFC4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3BCD84C4" w14:textId="77777777" w:rsidTr="000B0B40">
        <w:trPr>
          <w:cantSplit/>
          <w:trHeight w:val="1233"/>
        </w:trPr>
        <w:tc>
          <w:tcPr>
            <w:tcW w:w="194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A306DF2" w14:textId="77777777" w:rsidR="00DB65F1" w:rsidRPr="00DB65F1" w:rsidRDefault="00DB65F1" w:rsidP="00DB65F1">
            <w:pPr>
              <w:ind w:rightChars="-304" w:right="-638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55．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治療経過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noWrap/>
          </w:tcPr>
          <w:p w14:paraId="5EF6C41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391A4C96" w14:textId="77777777" w:rsidTr="00DB65F1">
        <w:trPr>
          <w:trHeight w:val="977"/>
        </w:trPr>
        <w:tc>
          <w:tcPr>
            <w:tcW w:w="1945" w:type="dxa"/>
            <w:gridSpan w:val="3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66B27F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治療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薬</w:t>
            </w:r>
          </w:p>
        </w:tc>
        <w:tc>
          <w:tcPr>
            <w:tcW w:w="8791" w:type="dxa"/>
            <w:gridSpan w:val="13"/>
            <w:tcBorders>
              <w:top w:val="dotted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7E8597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56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．タミフル内服の有無　　□有　　□無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服薬開始日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u w:val="single"/>
              </w:rPr>
              <w:t xml:space="preserve">　　　　　　　　　　年　　　　月　　　　　日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</w:t>
            </w:r>
          </w:p>
          <w:p w14:paraId="57BCE8F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57．他の抗インフルエンザウイルス薬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□有　　□無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服薬開始日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u w:val="single"/>
              </w:rPr>
              <w:t xml:space="preserve">　　　　　　　　　　年　　　　月　　　　　日</w:t>
            </w:r>
          </w:p>
          <w:p w14:paraId="05416708" w14:textId="77777777" w:rsidR="00DB65F1" w:rsidRPr="00DB65F1" w:rsidRDefault="00DB65F1" w:rsidP="00DB65F1">
            <w:pPr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58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．他の主な薬剤　（　　　　　　　　　　　　　　　　　　　　　　　　　　　　　　　　　　　　　　　　　　　　　　　　　　　　　　　　）</w:t>
            </w:r>
          </w:p>
        </w:tc>
      </w:tr>
      <w:tr w:rsidR="00DB65F1" w:rsidRPr="00DB65F1" w14:paraId="3C3E90EE" w14:textId="77777777" w:rsidTr="00DB65F1">
        <w:trPr>
          <w:trHeight w:val="480"/>
        </w:trPr>
        <w:tc>
          <w:tcPr>
            <w:tcW w:w="1945" w:type="dxa"/>
            <w:gridSpan w:val="3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nil"/>
            </w:tcBorders>
            <w:noWrap/>
            <w:vAlign w:val="center"/>
          </w:tcPr>
          <w:p w14:paraId="40F8F68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59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. （入院）医療機関名</w:t>
            </w:r>
          </w:p>
        </w:tc>
        <w:tc>
          <w:tcPr>
            <w:tcW w:w="4469" w:type="dxa"/>
            <w:gridSpan w:val="9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C0C0C0"/>
            </w:tcBorders>
            <w:vAlign w:val="center"/>
          </w:tcPr>
          <w:p w14:paraId="2A1753D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　　　　　　　</w:t>
            </w:r>
          </w:p>
          <w:p w14:paraId="5BF75589" w14:textId="77777777" w:rsidR="00DB65F1" w:rsidRPr="00DB65F1" w:rsidRDefault="00DB65F1" w:rsidP="00DB65F1">
            <w:pPr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60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.主治医名（　　　　　　　　　　　　　　　　）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C0C0C0"/>
              <w:bottom w:val="dotted" w:sz="4" w:space="0" w:color="auto"/>
              <w:right w:val="nil"/>
            </w:tcBorders>
            <w:vAlign w:val="center"/>
          </w:tcPr>
          <w:p w14:paraId="3A99561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61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．入院の有無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7888AB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>□有　　　□無　　　□不明</w:t>
            </w:r>
          </w:p>
        </w:tc>
      </w:tr>
      <w:tr w:rsidR="00DB65F1" w:rsidRPr="00DB65F1" w14:paraId="570871A3" w14:textId="77777777" w:rsidTr="00DB65F1">
        <w:trPr>
          <w:cantSplit/>
          <w:trHeight w:val="480"/>
        </w:trPr>
        <w:tc>
          <w:tcPr>
            <w:tcW w:w="1945" w:type="dxa"/>
            <w:gridSpan w:val="3"/>
            <w:tcBorders>
              <w:top w:val="dotted" w:sz="4" w:space="0" w:color="auto"/>
              <w:bottom w:val="single" w:sz="4" w:space="0" w:color="000000"/>
            </w:tcBorders>
            <w:noWrap/>
            <w:vAlign w:val="center"/>
          </w:tcPr>
          <w:p w14:paraId="474ADD5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62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. （入院）医療機関所在地</w:t>
            </w:r>
          </w:p>
        </w:tc>
        <w:tc>
          <w:tcPr>
            <w:tcW w:w="4469" w:type="dxa"/>
            <w:gridSpan w:val="9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1E1B300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322" w:type="dxa"/>
            <w:gridSpan w:val="4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0D231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63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．TEL　　　　　(     )        </w:t>
            </w:r>
          </w:p>
        </w:tc>
      </w:tr>
      <w:tr w:rsidR="00DB65F1" w:rsidRPr="00DB65F1" w14:paraId="43702688" w14:textId="77777777" w:rsidTr="00DB65F1">
        <w:trPr>
          <w:trHeight w:val="689"/>
        </w:trPr>
        <w:tc>
          <w:tcPr>
            <w:tcW w:w="19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14:paraId="79FC683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lastRenderedPageBreak/>
              <w:t>64．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入院期間</w:t>
            </w:r>
          </w:p>
        </w:tc>
        <w:tc>
          <w:tcPr>
            <w:tcW w:w="8791" w:type="dxa"/>
            <w:gridSpan w:val="1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336ABF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年　　 月 　　日 ～ 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 　月 　　日</w:t>
            </w:r>
          </w:p>
        </w:tc>
      </w:tr>
    </w:tbl>
    <w:p w14:paraId="4082F64A" w14:textId="77777777" w:rsidR="00DB65F1" w:rsidRPr="00DB65F1" w:rsidRDefault="00DB65F1" w:rsidP="00DB65F1">
      <w:pPr>
        <w:rPr>
          <w:rFonts w:ascii="ＭＳ Ｐゴシック" w:eastAsia="ＭＳ Ｐゴシック" w:hAnsi="ＭＳ Ｐゴシック" w:cs="Arial"/>
          <w:sz w:val="22"/>
          <w:szCs w:val="20"/>
        </w:rPr>
      </w:pPr>
    </w:p>
    <w:tbl>
      <w:tblPr>
        <w:tblW w:w="10799" w:type="dxa"/>
        <w:tblInd w:w="-2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329"/>
        <w:gridCol w:w="3610"/>
        <w:gridCol w:w="3420"/>
      </w:tblGrid>
      <w:tr w:rsidR="00DB65F1" w:rsidRPr="00DB65F1" w14:paraId="0C37A901" w14:textId="77777777" w:rsidTr="000B0B40">
        <w:trPr>
          <w:cantSplit/>
          <w:trHeight w:val="210"/>
        </w:trPr>
        <w:tc>
          <w:tcPr>
            <w:tcW w:w="1440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7B2F484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TW"/>
              </w:rPr>
              <w:t xml:space="preserve">　検　査　結　果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FF4AC0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検査項目</w:t>
            </w:r>
          </w:p>
        </w:tc>
        <w:tc>
          <w:tcPr>
            <w:tcW w:w="361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75E8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検査値もしくは所見</w:t>
            </w:r>
          </w:p>
        </w:tc>
        <w:tc>
          <w:tcPr>
            <w:tcW w:w="342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26725BC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検査日</w:t>
            </w:r>
          </w:p>
        </w:tc>
      </w:tr>
      <w:tr w:rsidR="00DB65F1" w:rsidRPr="00DB65F1" w14:paraId="1C5C4931" w14:textId="77777777" w:rsidTr="000B0B40">
        <w:trPr>
          <w:cantSplit/>
          <w:trHeight w:val="270"/>
        </w:trPr>
        <w:tc>
          <w:tcPr>
            <w:tcW w:w="1440" w:type="dxa"/>
            <w:vMerge/>
            <w:tcBorders>
              <w:right w:val="single" w:sz="12" w:space="0" w:color="000000"/>
            </w:tcBorders>
            <w:vAlign w:val="center"/>
          </w:tcPr>
          <w:p w14:paraId="4E5B385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8C7B0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65．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胸部X線</w:t>
            </w:r>
          </w:p>
        </w:tc>
        <w:tc>
          <w:tcPr>
            <w:tcW w:w="3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8A23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肺炎像　　（　□有　　□無　）</w:t>
            </w:r>
          </w:p>
          <w:p w14:paraId="67532C2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《所見》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7CD1EC1F" w14:textId="77777777" w:rsidR="00DB65F1" w:rsidRPr="00DB65F1" w:rsidRDefault="00DB65F1" w:rsidP="00DB65F1">
            <w:pPr>
              <w:ind w:firstLineChars="200" w:firstLine="36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78FF4DBA" w14:textId="77777777" w:rsidTr="000B0B40">
        <w:trPr>
          <w:cantSplit/>
          <w:trHeight w:val="904"/>
        </w:trPr>
        <w:tc>
          <w:tcPr>
            <w:tcW w:w="1440" w:type="dxa"/>
            <w:vMerge/>
            <w:tcBorders>
              <w:right w:val="single" w:sz="12" w:space="0" w:color="000000"/>
            </w:tcBorders>
            <w:vAlign w:val="center"/>
          </w:tcPr>
          <w:p w14:paraId="1B708DE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FFC99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66．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胸部CT</w:t>
            </w:r>
          </w:p>
        </w:tc>
        <w:tc>
          <w:tcPr>
            <w:tcW w:w="3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6031F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肺炎像　　（　□有　　□無　）</w:t>
            </w:r>
          </w:p>
          <w:p w14:paraId="25127E8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《所見》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518BBDD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6D1456B9" w14:textId="77777777" w:rsidTr="000B0B40">
        <w:trPr>
          <w:cantSplit/>
          <w:trHeight w:val="492"/>
        </w:trPr>
        <w:tc>
          <w:tcPr>
            <w:tcW w:w="1440" w:type="dxa"/>
            <w:vMerge/>
            <w:tcBorders>
              <w:right w:val="single" w:sz="12" w:space="0" w:color="000000"/>
            </w:tcBorders>
            <w:vAlign w:val="center"/>
          </w:tcPr>
          <w:p w14:paraId="7555CA3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3C4EC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67．白血球数</w:t>
            </w:r>
          </w:p>
        </w:tc>
        <w:tc>
          <w:tcPr>
            <w:tcW w:w="3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68F7D" w14:textId="77777777" w:rsidR="00DB65F1" w:rsidRPr="00DB65F1" w:rsidRDefault="00DB65F1" w:rsidP="00DB65F1">
            <w:pPr>
              <w:ind w:firstLineChars="400" w:firstLine="72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/</w:t>
            </w:r>
            <w:proofErr w:type="spellStart"/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μl</w:t>
            </w:r>
            <w:proofErr w:type="spellEnd"/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13DBA9F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21FD6C48" w14:textId="77777777" w:rsidTr="000B0B40">
        <w:trPr>
          <w:cantSplit/>
          <w:trHeight w:val="685"/>
        </w:trPr>
        <w:tc>
          <w:tcPr>
            <w:tcW w:w="1440" w:type="dxa"/>
            <w:vMerge/>
            <w:tcBorders>
              <w:right w:val="single" w:sz="12" w:space="0" w:color="000000"/>
            </w:tcBorders>
            <w:vAlign w:val="center"/>
          </w:tcPr>
          <w:p w14:paraId="404FE9E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CDE02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68．リンパ球</w:t>
            </w:r>
          </w:p>
        </w:tc>
        <w:tc>
          <w:tcPr>
            <w:tcW w:w="3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DBEDD" w14:textId="77777777" w:rsidR="00DB65F1" w:rsidRPr="00DB65F1" w:rsidRDefault="00DB65F1" w:rsidP="00DB65F1">
            <w:pPr>
              <w:ind w:firstLineChars="200" w:firstLine="36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％　（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/</w:t>
            </w:r>
            <w:proofErr w:type="spellStart"/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μl</w:t>
            </w:r>
            <w:proofErr w:type="spellEnd"/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05301E0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4B8ADE13" w14:textId="77777777" w:rsidTr="000B0B40">
        <w:trPr>
          <w:cantSplit/>
          <w:trHeight w:val="485"/>
        </w:trPr>
        <w:tc>
          <w:tcPr>
            <w:tcW w:w="1440" w:type="dxa"/>
            <w:vMerge/>
            <w:tcBorders>
              <w:right w:val="single" w:sz="12" w:space="0" w:color="000000"/>
            </w:tcBorders>
            <w:vAlign w:val="center"/>
          </w:tcPr>
          <w:p w14:paraId="122FC94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E4A127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69．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血小板数</w:t>
            </w:r>
          </w:p>
        </w:tc>
        <w:tc>
          <w:tcPr>
            <w:tcW w:w="3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45A39" w14:textId="77777777" w:rsidR="00DB65F1" w:rsidRPr="00DB65F1" w:rsidRDefault="00DB65F1" w:rsidP="00DB65F1">
            <w:pPr>
              <w:ind w:firstLineChars="400" w:firstLine="72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　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/</w:t>
            </w:r>
            <w:proofErr w:type="spellStart"/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μl</w:t>
            </w:r>
            <w:proofErr w:type="spellEnd"/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43F5E62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718C1823" w14:textId="77777777" w:rsidTr="000B0B40">
        <w:trPr>
          <w:cantSplit/>
          <w:trHeight w:val="535"/>
        </w:trPr>
        <w:tc>
          <w:tcPr>
            <w:tcW w:w="1440" w:type="dxa"/>
            <w:vMerge/>
            <w:tcBorders>
              <w:right w:val="single" w:sz="12" w:space="0" w:color="000000"/>
            </w:tcBorders>
            <w:vAlign w:val="center"/>
          </w:tcPr>
          <w:p w14:paraId="2976676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dotted" w:sz="4" w:space="0" w:color="auto"/>
              <w:left w:val="single" w:sz="12" w:space="0" w:color="000000"/>
              <w:bottom w:val="nil"/>
              <w:right w:val="dotted" w:sz="4" w:space="0" w:color="auto"/>
            </w:tcBorders>
            <w:vAlign w:val="center"/>
          </w:tcPr>
          <w:p w14:paraId="3E6AA95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70．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CRP</w:t>
            </w:r>
          </w:p>
        </w:tc>
        <w:tc>
          <w:tcPr>
            <w:tcW w:w="361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CEF92A0" w14:textId="77777777" w:rsidR="00DB65F1" w:rsidRPr="00DB65F1" w:rsidRDefault="00DB65F1" w:rsidP="00DB65F1">
            <w:pPr>
              <w:ind w:firstLineChars="400" w:firstLine="72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           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     mg/dl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nil"/>
            </w:tcBorders>
            <w:noWrap/>
            <w:vAlign w:val="center"/>
          </w:tcPr>
          <w:p w14:paraId="2DD8CF0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5923A709" w14:textId="77777777" w:rsidTr="000B0B40">
        <w:trPr>
          <w:cantSplit/>
          <w:trHeight w:val="500"/>
        </w:trPr>
        <w:tc>
          <w:tcPr>
            <w:tcW w:w="1440" w:type="dxa"/>
            <w:vMerge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2686DE9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1F15313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71．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6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0E3BA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left w:val="dotted" w:sz="4" w:space="0" w:color="auto"/>
              <w:bottom w:val="single" w:sz="4" w:space="0" w:color="auto"/>
            </w:tcBorders>
            <w:noWrap/>
            <w:vAlign w:val="center"/>
          </w:tcPr>
          <w:p w14:paraId="3C13A813" w14:textId="77777777" w:rsidR="00DB65F1" w:rsidRPr="00DB65F1" w:rsidRDefault="00DB65F1" w:rsidP="00DB65F1">
            <w:pPr>
              <w:ind w:firstLineChars="200" w:firstLine="36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7CBDEB5" w14:textId="77777777" w:rsidR="00DB65F1" w:rsidRPr="00DB65F1" w:rsidRDefault="00DB65F1" w:rsidP="00DB65F1">
      <w:pPr>
        <w:rPr>
          <w:rFonts w:ascii="ＭＳ Ｐゴシック" w:eastAsia="ＭＳ Ｐゴシック" w:hAnsi="ＭＳ Ｐゴシック" w:cs="Arial"/>
          <w:sz w:val="22"/>
          <w:szCs w:val="20"/>
        </w:rPr>
      </w:pPr>
    </w:p>
    <w:tbl>
      <w:tblPr>
        <w:tblW w:w="10799" w:type="dxa"/>
        <w:tblInd w:w="-2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1455"/>
        <w:gridCol w:w="3299"/>
        <w:gridCol w:w="4091"/>
      </w:tblGrid>
      <w:tr w:rsidR="00DB65F1" w:rsidRPr="00DB65F1" w14:paraId="499FACE5" w14:textId="77777777" w:rsidTr="000B0B40">
        <w:trPr>
          <w:cantSplit/>
          <w:trHeight w:val="960"/>
        </w:trPr>
        <w:tc>
          <w:tcPr>
            <w:tcW w:w="1954" w:type="dxa"/>
            <w:tcBorders>
              <w:top w:val="single" w:sz="12" w:space="0" w:color="000000"/>
              <w:bottom w:val="single" w:sz="4" w:space="0" w:color="auto"/>
            </w:tcBorders>
            <w:noWrap/>
            <w:vAlign w:val="center"/>
          </w:tcPr>
          <w:p w14:paraId="732BA8C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6CF7EBF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72．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調査時の状態</w:t>
            </w:r>
          </w:p>
          <w:p w14:paraId="7E24F3D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8845" w:type="dxa"/>
            <w:gridSpan w:val="3"/>
            <w:tcBorders>
              <w:top w:val="single" w:sz="12" w:space="0" w:color="000000"/>
              <w:bottom w:val="single" w:sz="4" w:space="0" w:color="auto"/>
            </w:tcBorders>
            <w:noWrap/>
            <w:vAlign w:val="center"/>
          </w:tcPr>
          <w:p w14:paraId="6AAB827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50B8860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51FA142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01E5028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73．総合所見：□無症状　□軽症　□インフルエンザ様症状　□肺炎発症　□重篤　　□その他（　　　　　　　　　）</w:t>
            </w:r>
          </w:p>
        </w:tc>
      </w:tr>
      <w:tr w:rsidR="00DB65F1" w:rsidRPr="00DB65F1" w14:paraId="1385DA20" w14:textId="77777777" w:rsidTr="000B0B40">
        <w:trPr>
          <w:cantSplit/>
          <w:trHeight w:val="330"/>
        </w:trPr>
        <w:tc>
          <w:tcPr>
            <w:tcW w:w="1954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DB8A69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判定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14:paraId="7FDB875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74．確定</w:t>
            </w:r>
          </w:p>
        </w:tc>
        <w:tc>
          <w:tcPr>
            <w:tcW w:w="4091" w:type="dxa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14:paraId="23E4971C" w14:textId="77777777" w:rsidR="00DB65F1" w:rsidRPr="00DB65F1" w:rsidRDefault="00DB65F1" w:rsidP="00DB65F1">
            <w:pPr>
              <w:ind w:firstLineChars="300" w:firstLine="54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266769AF" w14:textId="77777777" w:rsidTr="000B0B40">
        <w:trPr>
          <w:cantSplit/>
          <w:trHeight w:val="390"/>
        </w:trPr>
        <w:tc>
          <w:tcPr>
            <w:tcW w:w="1954" w:type="dxa"/>
            <w:vMerge/>
            <w:vAlign w:val="center"/>
          </w:tcPr>
          <w:p w14:paraId="110DC60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754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872000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75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要観察例</w:t>
            </w:r>
          </w:p>
        </w:tc>
        <w:tc>
          <w:tcPr>
            <w:tcW w:w="409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87833C9" w14:textId="77777777" w:rsidR="00DB65F1" w:rsidRPr="00DB65F1" w:rsidRDefault="00DB65F1" w:rsidP="00DB65F1">
            <w:pPr>
              <w:ind w:firstLineChars="300" w:firstLine="54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7ECC3015" w14:textId="77777777" w:rsidTr="000B0B40">
        <w:trPr>
          <w:cantSplit/>
          <w:trHeight w:val="384"/>
        </w:trPr>
        <w:tc>
          <w:tcPr>
            <w:tcW w:w="1954" w:type="dxa"/>
            <w:vMerge/>
            <w:vAlign w:val="center"/>
          </w:tcPr>
          <w:p w14:paraId="684E12DF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754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636ECF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76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．保留</w:t>
            </w:r>
          </w:p>
        </w:tc>
        <w:tc>
          <w:tcPr>
            <w:tcW w:w="409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42DDEE1" w14:textId="77777777" w:rsidR="00DB65F1" w:rsidRPr="00DB65F1" w:rsidRDefault="00DB65F1" w:rsidP="00DB65F1">
            <w:pPr>
              <w:ind w:firstLineChars="300" w:firstLine="54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31A5CD5B" w14:textId="77777777" w:rsidTr="000B0B40">
        <w:trPr>
          <w:cantSplit/>
          <w:trHeight w:val="318"/>
        </w:trPr>
        <w:tc>
          <w:tcPr>
            <w:tcW w:w="1954" w:type="dxa"/>
            <w:vMerge/>
            <w:vAlign w:val="center"/>
          </w:tcPr>
          <w:p w14:paraId="7A5D875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754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11F172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77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．否定（不安例を含む）</w:t>
            </w:r>
          </w:p>
        </w:tc>
        <w:tc>
          <w:tcPr>
            <w:tcW w:w="409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0C85D08" w14:textId="77777777" w:rsidR="00DB65F1" w:rsidRPr="00DB65F1" w:rsidRDefault="00DB65F1" w:rsidP="00DB65F1">
            <w:pPr>
              <w:ind w:firstLineChars="300" w:firstLine="54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7AB96F4D" w14:textId="77777777" w:rsidTr="000B0B40">
        <w:trPr>
          <w:cantSplit/>
          <w:trHeight w:val="390"/>
        </w:trPr>
        <w:tc>
          <w:tcPr>
            <w:tcW w:w="1954" w:type="dxa"/>
            <w:vMerge/>
            <w:tcBorders>
              <w:bottom w:val="single" w:sz="8" w:space="0" w:color="000000"/>
            </w:tcBorders>
            <w:vAlign w:val="center"/>
          </w:tcPr>
          <w:p w14:paraId="40C3E08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754" w:type="dxa"/>
            <w:gridSpan w:val="2"/>
            <w:tcBorders>
              <w:top w:val="dotted" w:sz="4" w:space="0" w:color="auto"/>
            </w:tcBorders>
            <w:noWrap/>
            <w:vAlign w:val="center"/>
          </w:tcPr>
          <w:p w14:paraId="358A0F1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78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． </w:t>
            </w:r>
          </w:p>
        </w:tc>
        <w:tc>
          <w:tcPr>
            <w:tcW w:w="4091" w:type="dxa"/>
            <w:tcBorders>
              <w:top w:val="dotted" w:sz="4" w:space="0" w:color="auto"/>
            </w:tcBorders>
            <w:noWrap/>
            <w:vAlign w:val="center"/>
          </w:tcPr>
          <w:p w14:paraId="0C7189A0" w14:textId="77777777" w:rsidR="00DB65F1" w:rsidRPr="00DB65F1" w:rsidRDefault="00DB65F1" w:rsidP="00DB65F1">
            <w:pPr>
              <w:ind w:firstLineChars="300" w:firstLine="54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3EE54619" w14:textId="77777777" w:rsidTr="000B0B40">
        <w:trPr>
          <w:cantSplit/>
          <w:trHeight w:val="450"/>
        </w:trPr>
        <w:tc>
          <w:tcPr>
            <w:tcW w:w="1954" w:type="dxa"/>
            <w:tcBorders>
              <w:top w:val="single" w:sz="8" w:space="0" w:color="000000"/>
              <w:bottom w:val="single" w:sz="6" w:space="0" w:color="auto"/>
            </w:tcBorders>
            <w:vAlign w:val="center"/>
          </w:tcPr>
          <w:p w14:paraId="36EFD54F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79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．症例棄却の有無</w:t>
            </w:r>
          </w:p>
        </w:tc>
        <w:tc>
          <w:tcPr>
            <w:tcW w:w="1455" w:type="dxa"/>
            <w:tcBorders>
              <w:right w:val="single" w:sz="4" w:space="0" w:color="C0C0C0"/>
            </w:tcBorders>
            <w:noWrap/>
            <w:vAlign w:val="center"/>
          </w:tcPr>
          <w:p w14:paraId="29D706C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□有　　　□無</w:t>
            </w:r>
          </w:p>
        </w:tc>
        <w:tc>
          <w:tcPr>
            <w:tcW w:w="3299" w:type="dxa"/>
            <w:tcBorders>
              <w:left w:val="single" w:sz="4" w:space="0" w:color="C0C0C0"/>
            </w:tcBorders>
            <w:vAlign w:val="center"/>
          </w:tcPr>
          <w:p w14:paraId="392ABF6E" w14:textId="77777777" w:rsidR="00DB65F1" w:rsidRPr="00DB65F1" w:rsidRDefault="00DB65F1" w:rsidP="00DB65F1">
            <w:pPr>
              <w:ind w:firstLineChars="300" w:firstLine="54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月　　　日</w:t>
            </w:r>
          </w:p>
        </w:tc>
        <w:tc>
          <w:tcPr>
            <w:tcW w:w="4091" w:type="dxa"/>
            <w:noWrap/>
            <w:vAlign w:val="center"/>
          </w:tcPr>
          <w:p w14:paraId="37FEA3F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理由</w:t>
            </w:r>
          </w:p>
        </w:tc>
      </w:tr>
      <w:tr w:rsidR="00DB65F1" w:rsidRPr="00DB65F1" w14:paraId="3A7B1C69" w14:textId="77777777" w:rsidTr="000B0B40">
        <w:trPr>
          <w:trHeight w:val="3183"/>
        </w:trPr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noWrap/>
            <w:vAlign w:val="bottom"/>
          </w:tcPr>
          <w:p w14:paraId="7CBF013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80.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初回調査後の経過</w:t>
            </w:r>
          </w:p>
          <w:p w14:paraId="469EE73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5919C8A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4D32AE8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2C5ECD1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8845" w:type="dxa"/>
            <w:gridSpan w:val="3"/>
            <w:tcBorders>
              <w:left w:val="single" w:sz="6" w:space="0" w:color="auto"/>
              <w:bottom w:val="single" w:sz="12" w:space="0" w:color="000000"/>
            </w:tcBorders>
            <w:vAlign w:val="bottom"/>
          </w:tcPr>
          <w:p w14:paraId="4BEF7101" w14:textId="77777777" w:rsidR="00DB65F1" w:rsidRPr="00DB65F1" w:rsidRDefault="00DB65F1" w:rsidP="00DB65F1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3BCF184B" w14:textId="77777777" w:rsidR="00DB65F1" w:rsidRPr="00DB65F1" w:rsidRDefault="00DB65F1" w:rsidP="00DB65F1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12E3C26D" w14:textId="77777777" w:rsidR="00DB65F1" w:rsidRPr="00DB65F1" w:rsidRDefault="00DB65F1" w:rsidP="00DB65F1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46A68685" w14:textId="77777777" w:rsidR="00DB65F1" w:rsidRPr="00DB65F1" w:rsidRDefault="00DB65F1" w:rsidP="00DB65F1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7D837B9F" w14:textId="77777777" w:rsidR="00DB65F1" w:rsidRPr="00DB65F1" w:rsidRDefault="00DB65F1" w:rsidP="00DB65F1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382A84C3" w14:textId="77777777" w:rsidR="00DB65F1" w:rsidRPr="00DB65F1" w:rsidRDefault="00DB65F1" w:rsidP="00DB65F1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52340C5F" w14:textId="77777777" w:rsidR="00DB65F1" w:rsidRPr="00DB65F1" w:rsidRDefault="00DB65F1" w:rsidP="00DB65F1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31CB890E" w14:textId="77777777" w:rsidR="00DB65F1" w:rsidRPr="00DB65F1" w:rsidRDefault="00DB65F1" w:rsidP="00DB65F1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6855B12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630DC8FA" w14:textId="77777777" w:rsidTr="000B0B40">
        <w:trPr>
          <w:trHeight w:val="77"/>
        </w:trPr>
        <w:tc>
          <w:tcPr>
            <w:tcW w:w="10799" w:type="dxa"/>
            <w:gridSpan w:val="4"/>
            <w:tcBorders>
              <w:top w:val="single" w:sz="12" w:space="0" w:color="000000"/>
              <w:bottom w:val="single" w:sz="12" w:space="0" w:color="000000"/>
            </w:tcBorders>
            <w:noWrap/>
            <w:vAlign w:val="bottom"/>
          </w:tcPr>
          <w:p w14:paraId="1FFDB4C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＊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患者行動調査及び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接触者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調査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については、別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添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の調査票を用いる</w:t>
            </w:r>
          </w:p>
        </w:tc>
      </w:tr>
    </w:tbl>
    <w:p w14:paraId="22E41AFB" w14:textId="77777777" w:rsidR="00DB65F1" w:rsidRPr="00DB65F1" w:rsidRDefault="00DB65F1" w:rsidP="00DB65F1">
      <w:pPr>
        <w:rPr>
          <w:rFonts w:ascii="ＭＳ Ｐゴシック" w:eastAsia="ＭＳ Ｐゴシック" w:hAnsi="ＭＳ Ｐゴシック" w:cs="Arial"/>
          <w:b/>
          <w:sz w:val="24"/>
        </w:rPr>
      </w:pPr>
    </w:p>
    <w:tbl>
      <w:tblPr>
        <w:tblW w:w="10799" w:type="dxa"/>
        <w:tblInd w:w="-2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5"/>
        <w:gridCol w:w="4408"/>
        <w:gridCol w:w="4176"/>
      </w:tblGrid>
      <w:tr w:rsidR="00DB65F1" w:rsidRPr="00DB65F1" w14:paraId="2678007E" w14:textId="77777777" w:rsidTr="000B0B40">
        <w:trPr>
          <w:cantSplit/>
          <w:trHeight w:val="359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3EBC1D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lastRenderedPageBreak/>
              <w:t>インフルエンザ以外の病原体検査結果</w:t>
            </w:r>
          </w:p>
        </w:tc>
      </w:tr>
      <w:tr w:rsidR="00DB65F1" w:rsidRPr="00DB65F1" w14:paraId="5D0C677D" w14:textId="77777777" w:rsidTr="000B0B40">
        <w:trPr>
          <w:cantSplit/>
          <w:trHeight w:val="522"/>
        </w:trPr>
        <w:tc>
          <w:tcPr>
            <w:tcW w:w="2215" w:type="dxa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B79BC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アデノウイルス抗原</w:t>
            </w:r>
          </w:p>
        </w:tc>
        <w:tc>
          <w:tcPr>
            <w:tcW w:w="4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2DF9EA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81．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+　・　-　・　未実施</w:t>
            </w:r>
          </w:p>
        </w:tc>
        <w:tc>
          <w:tcPr>
            <w:tcW w:w="4176" w:type="dxa"/>
            <w:tcBorders>
              <w:top w:val="single" w:sz="4" w:space="0" w:color="auto"/>
              <w:bottom w:val="dotted" w:sz="4" w:space="0" w:color="auto"/>
              <w:right w:val="single" w:sz="12" w:space="0" w:color="000000"/>
            </w:tcBorders>
            <w:noWrap/>
            <w:vAlign w:val="center"/>
          </w:tcPr>
          <w:p w14:paraId="07D6F89E" w14:textId="77777777" w:rsidR="00DB65F1" w:rsidRPr="00DB65F1" w:rsidRDefault="00DB65F1" w:rsidP="00DB65F1">
            <w:pPr>
              <w:ind w:firstLineChars="300" w:firstLine="54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2661EFF8" w14:textId="77777777" w:rsidTr="000B0B40">
        <w:trPr>
          <w:cantSplit/>
          <w:trHeight w:val="334"/>
        </w:trPr>
        <w:tc>
          <w:tcPr>
            <w:tcW w:w="221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EB190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RSウイルス抗原</w:t>
            </w:r>
          </w:p>
        </w:tc>
        <w:tc>
          <w:tcPr>
            <w:tcW w:w="4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92CDE1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82．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+　・　-　・　未実施</w:t>
            </w: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noWrap/>
            <w:vAlign w:val="center"/>
          </w:tcPr>
          <w:p w14:paraId="0951E8F0" w14:textId="77777777" w:rsidR="00DB65F1" w:rsidRPr="00DB65F1" w:rsidRDefault="00DB65F1" w:rsidP="00DB65F1">
            <w:pPr>
              <w:ind w:firstLineChars="300" w:firstLine="54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0A8F8835" w14:textId="77777777" w:rsidTr="000B0B40">
        <w:trPr>
          <w:cantSplit/>
          <w:trHeight w:val="343"/>
        </w:trPr>
        <w:tc>
          <w:tcPr>
            <w:tcW w:w="221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3FBA1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新型コロナウイルス抗原、P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CR</w:t>
            </w:r>
          </w:p>
        </w:tc>
        <w:tc>
          <w:tcPr>
            <w:tcW w:w="4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5D2B24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83． 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  +　・　-　・　未実施</w:t>
            </w:r>
          </w:p>
        </w:tc>
        <w:tc>
          <w:tcPr>
            <w:tcW w:w="4176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noWrap/>
            <w:vAlign w:val="center"/>
          </w:tcPr>
          <w:p w14:paraId="1F0E81A0" w14:textId="77777777" w:rsidR="00DB65F1" w:rsidRPr="00DB65F1" w:rsidRDefault="00DB65F1" w:rsidP="00DB65F1">
            <w:pPr>
              <w:ind w:firstLineChars="338" w:firstLine="608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DB65F1" w:rsidRPr="00DB65F1" w14:paraId="3C6D809E" w14:textId="77777777" w:rsidTr="000B0B40">
        <w:trPr>
          <w:cantSplit/>
          <w:trHeight w:val="338"/>
        </w:trPr>
        <w:tc>
          <w:tcPr>
            <w:tcW w:w="2215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14:paraId="3F690BC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44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3BF4D54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4176" w:type="dxa"/>
            <w:tcBorders>
              <w:top w:val="dotted" w:sz="4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3AA73A1F" w14:textId="77777777" w:rsidR="00DB65F1" w:rsidRPr="00DB65F1" w:rsidRDefault="00DB65F1" w:rsidP="00DB65F1">
            <w:pPr>
              <w:ind w:firstLineChars="300" w:firstLine="54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</w:tbl>
    <w:p w14:paraId="4FEC0091" w14:textId="77777777" w:rsidR="00DB65F1" w:rsidRPr="00DB65F1" w:rsidRDefault="00DB65F1" w:rsidP="00DB65F1">
      <w:pPr>
        <w:rPr>
          <w:rFonts w:ascii="ＭＳ Ｐゴシック" w:eastAsia="ＭＳ Ｐゴシック" w:hAnsi="ＭＳ Ｐゴシック" w:cs="Arial"/>
          <w:b/>
          <w:sz w:val="12"/>
          <w:szCs w:val="10"/>
        </w:rPr>
      </w:pPr>
      <w:r w:rsidRPr="00DB65F1">
        <w:rPr>
          <w:rFonts w:ascii="ＭＳ Ｐゴシック" w:eastAsia="ＭＳ Ｐゴシック" w:hAnsi="ＭＳ Ｐゴシック" w:cs="Arial"/>
          <w:b/>
          <w:noProof/>
          <w:sz w:val="12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12B3F" wp14:editId="1E74D187">
                <wp:simplePos x="0" y="0"/>
                <wp:positionH relativeFrom="margin">
                  <wp:align>left</wp:align>
                </wp:positionH>
                <wp:positionV relativeFrom="paragraph">
                  <wp:posOffset>7346315</wp:posOffset>
                </wp:positionV>
                <wp:extent cx="3352800" cy="323850"/>
                <wp:effectExtent l="0" t="0" r="0" b="0"/>
                <wp:wrapNone/>
                <wp:docPr id="5240635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96E60" w14:textId="77777777" w:rsidR="00DB65F1" w:rsidRPr="00B94B89" w:rsidRDefault="00DB65F1" w:rsidP="00DB65F1">
                            <w:pPr>
                              <w:rPr>
                                <w:rFonts w:ascii="ＭＳ Ｐゴシック" w:eastAsia="ＭＳ Ｐゴシック" w:hAnsi="ＭＳ Ｐゴシック" w:cs="Arial"/>
                                <w:sz w:val="22"/>
                                <w:szCs w:val="20"/>
                              </w:rPr>
                            </w:pPr>
                            <w:r w:rsidRPr="00947E8C">
                              <w:rPr>
                                <w:rFonts w:ascii="ＭＳ Ｐゴシック" w:eastAsia="ＭＳ Ｐゴシック" w:hAnsi="ＭＳ Ｐゴシック" w:cs="Arial"/>
                                <w:sz w:val="22"/>
                                <w:szCs w:val="20"/>
                              </w:rPr>
                              <w:t>※□</w:t>
                            </w:r>
                            <w:r w:rsidRPr="00947E8C">
                              <w:rPr>
                                <w:rFonts w:ascii="ＭＳ Ｐゴシック" w:eastAsia="ＭＳ Ｐゴシック" w:hAnsi="ＭＳ Ｐゴシック" w:cs="Arial"/>
                                <w:sz w:val="22"/>
                                <w:szCs w:val="20"/>
                              </w:rPr>
                              <w:t>欄の場合、該当する項目を☑すること</w:t>
                            </w:r>
                          </w:p>
                          <w:p w14:paraId="744C2C44" w14:textId="77777777" w:rsidR="00DB65F1" w:rsidRPr="00FC6662" w:rsidRDefault="00DB65F1" w:rsidP="00DB65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12B3F" id="テキスト ボックス 1" o:spid="_x0000_s1027" type="#_x0000_t202" style="position:absolute;left:0;text-align:left;margin-left:0;margin-top:578.45pt;width:264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" fillcolor="window" stroked="f" strokeweight=".5pt">
                <v:textbox>
                  <w:txbxContent>
                    <w:p w14:paraId="56396E60" w14:textId="77777777" w:rsidR="00DB65F1" w:rsidRPr="00B94B89" w:rsidRDefault="00DB65F1" w:rsidP="00DB65F1">
                      <w:pPr>
                        <w:rPr>
                          <w:rFonts w:ascii="ＭＳ Ｐゴシック" w:eastAsia="ＭＳ Ｐゴシック" w:hAnsi="ＭＳ Ｐゴシック" w:cs="Arial"/>
                          <w:sz w:val="22"/>
                          <w:szCs w:val="20"/>
                        </w:rPr>
                      </w:pPr>
                      <w:r w:rsidRPr="00947E8C">
                        <w:rPr>
                          <w:rFonts w:ascii="ＭＳ Ｐゴシック" w:eastAsia="ＭＳ Ｐゴシック" w:hAnsi="ＭＳ Ｐゴシック" w:cs="Arial"/>
                          <w:sz w:val="22"/>
                          <w:szCs w:val="20"/>
                        </w:rPr>
                        <w:t>※□</w:t>
                      </w:r>
                      <w:r w:rsidRPr="00947E8C">
                        <w:rPr>
                          <w:rFonts w:ascii="ＭＳ Ｐゴシック" w:eastAsia="ＭＳ Ｐゴシック" w:hAnsi="ＭＳ Ｐゴシック" w:cs="Arial"/>
                          <w:sz w:val="22"/>
                          <w:szCs w:val="20"/>
                        </w:rPr>
                        <w:t>欄の場合、該当する項目を☑すること</w:t>
                      </w:r>
                    </w:p>
                    <w:p w14:paraId="744C2C44" w14:textId="77777777" w:rsidR="00DB65F1" w:rsidRPr="00FC6662" w:rsidRDefault="00DB65F1" w:rsidP="00DB65F1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799" w:type="dxa"/>
        <w:tblInd w:w="-2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188"/>
        <w:gridCol w:w="892"/>
        <w:gridCol w:w="8"/>
        <w:gridCol w:w="1610"/>
        <w:gridCol w:w="1798"/>
        <w:gridCol w:w="10"/>
        <w:gridCol w:w="534"/>
        <w:gridCol w:w="2154"/>
        <w:gridCol w:w="8"/>
        <w:gridCol w:w="1980"/>
      </w:tblGrid>
      <w:tr w:rsidR="00DB65F1" w:rsidRPr="00DB65F1" w14:paraId="18867481" w14:textId="77777777" w:rsidTr="000B0B40">
        <w:trPr>
          <w:cantSplit/>
          <w:trHeight w:val="302"/>
        </w:trPr>
        <w:tc>
          <w:tcPr>
            <w:tcW w:w="10799" w:type="dxa"/>
            <w:gridSpan w:val="11"/>
            <w:tcBorders>
              <w:top w:val="single" w:sz="12" w:space="0" w:color="000000"/>
              <w:bottom w:val="dotted" w:sz="4" w:space="0" w:color="auto"/>
            </w:tcBorders>
            <w:vAlign w:val="center"/>
          </w:tcPr>
          <w:p w14:paraId="2BDEAC5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イ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  <w:t>ンフルエンザウイルス特異的検査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結果</w:t>
            </w:r>
          </w:p>
        </w:tc>
      </w:tr>
      <w:tr w:rsidR="00DB65F1" w:rsidRPr="00DB65F1" w14:paraId="66224E2F" w14:textId="77777777" w:rsidTr="000B0B40">
        <w:trPr>
          <w:cantSplit/>
          <w:trHeight w:val="302"/>
        </w:trPr>
        <w:tc>
          <w:tcPr>
            <w:tcW w:w="1805" w:type="dxa"/>
            <w:gridSpan w:val="2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93025B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抗原検査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br/>
              <w:t>（迅速検査）</w:t>
            </w:r>
          </w:p>
        </w:tc>
        <w:tc>
          <w:tcPr>
            <w:tcW w:w="4852" w:type="dxa"/>
            <w:gridSpan w:val="6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724E2A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85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．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□陽性　（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A型　・　B型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・　AB不明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）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</w:p>
          <w:p w14:paraId="6D1831F4" w14:textId="77777777" w:rsidR="00DB65F1" w:rsidRPr="00DB65F1" w:rsidRDefault="00DB65F1" w:rsidP="00DB65F1">
            <w:pPr>
              <w:ind w:firstLineChars="200" w:firstLine="36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・　□陰性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・　</w:t>
            </w: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□</w:t>
            </w: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検査未実施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4413F32" w14:textId="77777777" w:rsidR="00DB65F1" w:rsidRPr="00DB65F1" w:rsidRDefault="00DB65F1" w:rsidP="00DB65F1">
            <w:pPr>
              <w:ind w:firstLineChars="400" w:firstLine="72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DB65F1" w:rsidRPr="00DB65F1" w14:paraId="04213FCE" w14:textId="77777777" w:rsidTr="000B0B40">
        <w:trPr>
          <w:cantSplit/>
          <w:trHeight w:val="624"/>
        </w:trPr>
        <w:tc>
          <w:tcPr>
            <w:tcW w:w="16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D1E45E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6D81AC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検体材料</w:t>
            </w:r>
          </w:p>
        </w:tc>
        <w:tc>
          <w:tcPr>
            <w:tcW w:w="1618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145E88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検体採取日</w:t>
            </w:r>
          </w:p>
        </w:tc>
        <w:tc>
          <w:tcPr>
            <w:tcW w:w="1798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7B3FFA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結果判定日</w:t>
            </w:r>
          </w:p>
        </w:tc>
        <w:tc>
          <w:tcPr>
            <w:tcW w:w="2698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5238FB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結果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60C2E1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検査実施施設</w:t>
            </w:r>
          </w:p>
        </w:tc>
      </w:tr>
      <w:tr w:rsidR="00DB65F1" w:rsidRPr="00DB65F1" w14:paraId="360986F9" w14:textId="77777777" w:rsidTr="000B0B40">
        <w:trPr>
          <w:cantSplit/>
          <w:trHeight w:val="738"/>
        </w:trPr>
        <w:tc>
          <w:tcPr>
            <w:tcW w:w="1617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A99844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86．RT-PCR</w:t>
            </w:r>
          </w:p>
          <w:p w14:paraId="3E7535DF" w14:textId="77777777" w:rsidR="00DB65F1" w:rsidRPr="00DB65F1" w:rsidRDefault="00DB65F1" w:rsidP="00DB65F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実施</w:t>
            </w:r>
          </w:p>
          <w:p w14:paraId="31A072D2" w14:textId="77777777" w:rsidR="00DB65F1" w:rsidRPr="00DB65F1" w:rsidRDefault="00DB65F1" w:rsidP="00DB65F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未実施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1AEB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7886D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7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D8956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E97BD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H5</w:t>
            </w: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陽性　・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H5</w:t>
            </w: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陰性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・　検査中</w:t>
            </w:r>
          </w:p>
          <w:p w14:paraId="1E3FFFA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その他（　　　　　　　　　　　　　　　）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3EA34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388B2066" w14:textId="77777777" w:rsidTr="000B0B40">
        <w:trPr>
          <w:cantSplit/>
          <w:trHeight w:val="738"/>
        </w:trPr>
        <w:tc>
          <w:tcPr>
            <w:tcW w:w="1617" w:type="dxa"/>
            <w:vMerge/>
            <w:tcBorders>
              <w:right w:val="single" w:sz="4" w:space="0" w:color="auto"/>
            </w:tcBorders>
            <w:vAlign w:val="center"/>
          </w:tcPr>
          <w:p w14:paraId="268BC53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8AE4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E2026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83F16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CFF1A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H5</w:t>
            </w: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陽性　・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H5</w:t>
            </w: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陰性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・　検査中</w:t>
            </w:r>
          </w:p>
          <w:p w14:paraId="71765E3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その他（　　　　　　　　　　　　　　　）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09804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13B44D49" w14:textId="77777777" w:rsidTr="000B0B40">
        <w:trPr>
          <w:cantSplit/>
          <w:trHeight w:val="738"/>
        </w:trPr>
        <w:tc>
          <w:tcPr>
            <w:tcW w:w="1617" w:type="dxa"/>
            <w:vMerge/>
            <w:tcBorders>
              <w:right w:val="single" w:sz="4" w:space="0" w:color="auto"/>
            </w:tcBorders>
            <w:vAlign w:val="center"/>
          </w:tcPr>
          <w:p w14:paraId="4C66C58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B4385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5E21DD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7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9FE92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C1009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H5</w:t>
            </w: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陽性　・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H5</w:t>
            </w: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陰性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・　検査中</w:t>
            </w:r>
          </w:p>
          <w:p w14:paraId="123FB4E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その他（　　　　　　　　　　　　　　　）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0B25C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26868D35" w14:textId="77777777" w:rsidTr="000B0B40">
        <w:trPr>
          <w:cantSplit/>
          <w:trHeight w:val="738"/>
        </w:trPr>
        <w:tc>
          <w:tcPr>
            <w:tcW w:w="1617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599C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87．RT-LAMP</w:t>
            </w:r>
          </w:p>
          <w:p w14:paraId="7CE919DE" w14:textId="77777777" w:rsidR="00DB65F1" w:rsidRPr="00DB65F1" w:rsidRDefault="00DB65F1" w:rsidP="00DB65F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実施</w:t>
            </w:r>
          </w:p>
          <w:p w14:paraId="15924ACB" w14:textId="77777777" w:rsidR="00DB65F1" w:rsidRPr="00DB65F1" w:rsidRDefault="00DB65F1" w:rsidP="00DB65F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未実施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C0C0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75A6C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8B27E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85E6E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H5</w:t>
            </w: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陽性　・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H5</w:t>
            </w: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陰性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・　検査中</w:t>
            </w:r>
          </w:p>
          <w:p w14:paraId="70F8625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その他（　　　　　　　　　　　　　　）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E2954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2DA85498" w14:textId="77777777" w:rsidTr="000B0B40">
        <w:trPr>
          <w:cantSplit/>
          <w:trHeight w:val="738"/>
        </w:trPr>
        <w:tc>
          <w:tcPr>
            <w:tcW w:w="1617" w:type="dxa"/>
            <w:vMerge/>
            <w:tcBorders>
              <w:right w:val="single" w:sz="4" w:space="0" w:color="auto"/>
            </w:tcBorders>
            <w:vAlign w:val="center"/>
          </w:tcPr>
          <w:p w14:paraId="12E3E2C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7EB7F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7636A5F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BF4A5D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69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38AEF1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H5</w:t>
            </w: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陽性　・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H5</w:t>
            </w: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陰性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・　検査中</w:t>
            </w:r>
          </w:p>
          <w:p w14:paraId="540311D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その他（　　　　　　　　　　　　　　）</w:t>
            </w:r>
            <w:r w:rsidRPr="00DB65F1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D0E9D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3EA1B879" w14:textId="77777777" w:rsidTr="000B0B40">
        <w:trPr>
          <w:cantSplit/>
          <w:trHeight w:val="690"/>
        </w:trPr>
        <w:tc>
          <w:tcPr>
            <w:tcW w:w="1617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DC2237C" w14:textId="77777777" w:rsidR="00DB65F1" w:rsidRPr="00DB65F1" w:rsidRDefault="00DB65F1" w:rsidP="00DB65F1">
            <w:pPr>
              <w:ind w:left="180" w:hangingChars="100" w:hanging="180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88．ウイルス分離同定</w:t>
            </w:r>
          </w:p>
          <w:p w14:paraId="0BD824D7" w14:textId="77777777" w:rsidR="00DB65F1" w:rsidRPr="00DB65F1" w:rsidRDefault="00DB65F1" w:rsidP="00DB65F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実施</w:t>
            </w:r>
          </w:p>
          <w:p w14:paraId="7E0A08F2" w14:textId="77777777" w:rsidR="00DB65F1" w:rsidRPr="00DB65F1" w:rsidRDefault="00DB65F1" w:rsidP="00DB65F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未実施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618A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EBEE4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20AAB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427D5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CFF97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6570B34E" w14:textId="77777777" w:rsidTr="000B0B40">
        <w:trPr>
          <w:cantSplit/>
          <w:trHeight w:val="697"/>
        </w:trPr>
        <w:tc>
          <w:tcPr>
            <w:tcW w:w="161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D2ED1E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8382E0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E4A1CC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C3EE98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69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491440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3EB503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6D9D4C48" w14:textId="77777777" w:rsidTr="000B0B40">
        <w:trPr>
          <w:cantSplit/>
          <w:trHeight w:val="392"/>
        </w:trPr>
        <w:tc>
          <w:tcPr>
            <w:tcW w:w="161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F9B9E1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89．血清抗体検　　</w:t>
            </w:r>
          </w:p>
          <w:p w14:paraId="000BA6C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査</w:t>
            </w:r>
          </w:p>
          <w:p w14:paraId="5A09E766" w14:textId="77777777" w:rsidR="00DB65F1" w:rsidRPr="00DB65F1" w:rsidRDefault="00DB65F1" w:rsidP="00DB65F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実施</w:t>
            </w:r>
          </w:p>
          <w:p w14:paraId="48FF1C5B" w14:textId="77777777" w:rsidR="00DB65F1" w:rsidRPr="00DB65F1" w:rsidRDefault="00DB65F1" w:rsidP="00DB65F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未実施</w:t>
            </w:r>
          </w:p>
        </w:tc>
        <w:tc>
          <w:tcPr>
            <w:tcW w:w="10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EFB089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検査法</w:t>
            </w:r>
          </w:p>
        </w:tc>
        <w:tc>
          <w:tcPr>
            <w:tcW w:w="161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548408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検体採取日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5A284F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結果判定日</w:t>
            </w:r>
          </w:p>
        </w:tc>
        <w:tc>
          <w:tcPr>
            <w:tcW w:w="2696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5C92CD9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結果</w:t>
            </w:r>
          </w:p>
        </w:tc>
        <w:tc>
          <w:tcPr>
            <w:tcW w:w="198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1CA6BFB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検査実施施設</w:t>
            </w:r>
          </w:p>
        </w:tc>
      </w:tr>
      <w:tr w:rsidR="00DB65F1" w:rsidRPr="00DB65F1" w14:paraId="406E45E5" w14:textId="77777777" w:rsidTr="000B0B40">
        <w:trPr>
          <w:cantSplit/>
          <w:trHeight w:val="515"/>
        </w:trPr>
        <w:tc>
          <w:tcPr>
            <w:tcW w:w="1617" w:type="dxa"/>
            <w:vMerge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68446A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7BFC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A5DF5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7695A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5706B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A9BAC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17AC3629" w14:textId="77777777" w:rsidTr="000B0B40">
        <w:trPr>
          <w:cantSplit/>
          <w:trHeight w:val="524"/>
        </w:trPr>
        <w:tc>
          <w:tcPr>
            <w:tcW w:w="161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7C3C7A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90FC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501280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E2890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6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B0755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9163B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DB65F1" w:rsidRPr="00DB65F1" w14:paraId="2C42C8C3" w14:textId="77777777" w:rsidTr="000B0B40">
        <w:trPr>
          <w:cantSplit/>
          <w:trHeight w:val="518"/>
        </w:trPr>
        <w:tc>
          <w:tcPr>
            <w:tcW w:w="1617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A676F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12EEB2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FFFEF9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58974514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269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E41E635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129663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DB65F1" w:rsidRPr="00DB65F1" w14:paraId="40086961" w14:textId="77777777" w:rsidTr="000B0B40">
        <w:trPr>
          <w:cantSplit/>
          <w:trHeight w:val="318"/>
        </w:trPr>
        <w:tc>
          <w:tcPr>
            <w:tcW w:w="16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1C9B96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90．追加・その他</w:t>
            </w:r>
          </w:p>
        </w:tc>
        <w:tc>
          <w:tcPr>
            <w:tcW w:w="10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9980D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検査法</w:t>
            </w:r>
          </w:p>
        </w:tc>
        <w:tc>
          <w:tcPr>
            <w:tcW w:w="161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9B2904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検体採取日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1814B1C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結果判定日</w:t>
            </w:r>
          </w:p>
        </w:tc>
        <w:tc>
          <w:tcPr>
            <w:tcW w:w="2696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82B1DAE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結果</w:t>
            </w:r>
          </w:p>
        </w:tc>
        <w:tc>
          <w:tcPr>
            <w:tcW w:w="198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91E7202" w14:textId="77777777" w:rsidR="00DB65F1" w:rsidRPr="00DB65F1" w:rsidRDefault="00DB65F1" w:rsidP="00DB65F1">
            <w:pPr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B65F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検査実施施設</w:t>
            </w:r>
          </w:p>
        </w:tc>
      </w:tr>
      <w:tr w:rsidR="00DB65F1" w:rsidRPr="00DB65F1" w14:paraId="67BA8184" w14:textId="77777777" w:rsidTr="000B0B40">
        <w:trPr>
          <w:cantSplit/>
          <w:trHeight w:val="501"/>
        </w:trPr>
        <w:tc>
          <w:tcPr>
            <w:tcW w:w="161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F7FF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DC6E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E47C62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84AE1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17972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0F65A1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DB65F1" w:rsidRPr="00DB65F1" w14:paraId="7F97F371" w14:textId="77777777" w:rsidTr="000B0B40">
        <w:trPr>
          <w:cantSplit/>
          <w:trHeight w:val="523"/>
        </w:trPr>
        <w:tc>
          <w:tcPr>
            <w:tcW w:w="16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78F5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346D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91632C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966A3F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76D5DE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F77D8B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DB65F1" w:rsidRPr="00DB65F1" w14:paraId="07AF5647" w14:textId="77777777" w:rsidTr="000B0B40">
        <w:trPr>
          <w:cantSplit/>
          <w:trHeight w:val="518"/>
        </w:trPr>
        <w:tc>
          <w:tcPr>
            <w:tcW w:w="1617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632DD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0EE33BD9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3E7BAF07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29F6660D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6CB5D7A3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171E7D08" w14:textId="77777777" w:rsidR="00DB65F1" w:rsidRPr="00DB65F1" w:rsidRDefault="00DB65F1" w:rsidP="00DB65F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</w:tbl>
    <w:p w14:paraId="51D19DE6" w14:textId="77777777" w:rsidR="00F219C9" w:rsidRDefault="00F219C9"/>
    <w:sectPr w:rsidR="00F219C9" w:rsidSect="00DB65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5E2"/>
    <w:multiLevelType w:val="hybridMultilevel"/>
    <w:tmpl w:val="6C80FA2E"/>
    <w:lvl w:ilvl="0" w:tplc="B4500F68">
      <w:start w:val="8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835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F1"/>
    <w:rsid w:val="000058DB"/>
    <w:rsid w:val="000158DB"/>
    <w:rsid w:val="00041042"/>
    <w:rsid w:val="00042E83"/>
    <w:rsid w:val="00043852"/>
    <w:rsid w:val="0004583E"/>
    <w:rsid w:val="00050178"/>
    <w:rsid w:val="0005252E"/>
    <w:rsid w:val="00055E9C"/>
    <w:rsid w:val="0005636D"/>
    <w:rsid w:val="00056B1B"/>
    <w:rsid w:val="00057FF0"/>
    <w:rsid w:val="00064D06"/>
    <w:rsid w:val="000653EE"/>
    <w:rsid w:val="0006719E"/>
    <w:rsid w:val="00071BB4"/>
    <w:rsid w:val="000862E6"/>
    <w:rsid w:val="000941A5"/>
    <w:rsid w:val="000954D3"/>
    <w:rsid w:val="00096D16"/>
    <w:rsid w:val="00096F37"/>
    <w:rsid w:val="000970B7"/>
    <w:rsid w:val="000A0145"/>
    <w:rsid w:val="000A2B88"/>
    <w:rsid w:val="000A6AB8"/>
    <w:rsid w:val="000A7823"/>
    <w:rsid w:val="000B2A12"/>
    <w:rsid w:val="000B2CB7"/>
    <w:rsid w:val="000B3F2C"/>
    <w:rsid w:val="000C4D4C"/>
    <w:rsid w:val="000C5558"/>
    <w:rsid w:val="000C5D4C"/>
    <w:rsid w:val="000D1554"/>
    <w:rsid w:val="000D1F30"/>
    <w:rsid w:val="000D567D"/>
    <w:rsid w:val="000E1EC6"/>
    <w:rsid w:val="000E2804"/>
    <w:rsid w:val="000E2D92"/>
    <w:rsid w:val="000E372D"/>
    <w:rsid w:val="000E765F"/>
    <w:rsid w:val="00103B05"/>
    <w:rsid w:val="00107DD3"/>
    <w:rsid w:val="00111F2F"/>
    <w:rsid w:val="00121011"/>
    <w:rsid w:val="0012181C"/>
    <w:rsid w:val="00125018"/>
    <w:rsid w:val="00133519"/>
    <w:rsid w:val="00136DF1"/>
    <w:rsid w:val="0013767E"/>
    <w:rsid w:val="001409AF"/>
    <w:rsid w:val="00140B87"/>
    <w:rsid w:val="00146FBC"/>
    <w:rsid w:val="001514BB"/>
    <w:rsid w:val="001515C7"/>
    <w:rsid w:val="00155E01"/>
    <w:rsid w:val="001604F9"/>
    <w:rsid w:val="00162FBB"/>
    <w:rsid w:val="00163D2C"/>
    <w:rsid w:val="001704F5"/>
    <w:rsid w:val="00173A4F"/>
    <w:rsid w:val="00173CB7"/>
    <w:rsid w:val="0017658D"/>
    <w:rsid w:val="00186265"/>
    <w:rsid w:val="00186C60"/>
    <w:rsid w:val="00186D97"/>
    <w:rsid w:val="001905EB"/>
    <w:rsid w:val="00191A6F"/>
    <w:rsid w:val="00192476"/>
    <w:rsid w:val="001A5572"/>
    <w:rsid w:val="001A57A7"/>
    <w:rsid w:val="001A5DF5"/>
    <w:rsid w:val="001A76D2"/>
    <w:rsid w:val="001B1082"/>
    <w:rsid w:val="001B2E30"/>
    <w:rsid w:val="001B3FDD"/>
    <w:rsid w:val="001B42E1"/>
    <w:rsid w:val="001B645D"/>
    <w:rsid w:val="001C367A"/>
    <w:rsid w:val="001C68B2"/>
    <w:rsid w:val="001D2C13"/>
    <w:rsid w:val="001E3346"/>
    <w:rsid w:val="001E3473"/>
    <w:rsid w:val="001E6B80"/>
    <w:rsid w:val="001F08E3"/>
    <w:rsid w:val="001F17D3"/>
    <w:rsid w:val="001F758C"/>
    <w:rsid w:val="00201755"/>
    <w:rsid w:val="002035BF"/>
    <w:rsid w:val="00205B1D"/>
    <w:rsid w:val="00222A5E"/>
    <w:rsid w:val="00223B09"/>
    <w:rsid w:val="00224501"/>
    <w:rsid w:val="002307A4"/>
    <w:rsid w:val="00230EBF"/>
    <w:rsid w:val="00234234"/>
    <w:rsid w:val="00235F0E"/>
    <w:rsid w:val="00240459"/>
    <w:rsid w:val="00251902"/>
    <w:rsid w:val="00252078"/>
    <w:rsid w:val="00252951"/>
    <w:rsid w:val="002570E1"/>
    <w:rsid w:val="00262A61"/>
    <w:rsid w:val="002760D3"/>
    <w:rsid w:val="002839DE"/>
    <w:rsid w:val="0028500C"/>
    <w:rsid w:val="002850EF"/>
    <w:rsid w:val="002872C6"/>
    <w:rsid w:val="002917A1"/>
    <w:rsid w:val="002923C4"/>
    <w:rsid w:val="002A01E3"/>
    <w:rsid w:val="002A25FC"/>
    <w:rsid w:val="002A4290"/>
    <w:rsid w:val="002B1076"/>
    <w:rsid w:val="002B675C"/>
    <w:rsid w:val="002D4748"/>
    <w:rsid w:val="002D4A35"/>
    <w:rsid w:val="002D7319"/>
    <w:rsid w:val="002E0905"/>
    <w:rsid w:val="002E5D82"/>
    <w:rsid w:val="002E6293"/>
    <w:rsid w:val="002E6B86"/>
    <w:rsid w:val="002E6E17"/>
    <w:rsid w:val="002E6FC0"/>
    <w:rsid w:val="002F5ADB"/>
    <w:rsid w:val="00301DE6"/>
    <w:rsid w:val="00303500"/>
    <w:rsid w:val="003048E7"/>
    <w:rsid w:val="00305B3A"/>
    <w:rsid w:val="00306BD8"/>
    <w:rsid w:val="00307274"/>
    <w:rsid w:val="003129AB"/>
    <w:rsid w:val="00320275"/>
    <w:rsid w:val="0032459E"/>
    <w:rsid w:val="00337231"/>
    <w:rsid w:val="0034341E"/>
    <w:rsid w:val="003439C0"/>
    <w:rsid w:val="0034423F"/>
    <w:rsid w:val="00344260"/>
    <w:rsid w:val="00346291"/>
    <w:rsid w:val="00350D0D"/>
    <w:rsid w:val="003514A9"/>
    <w:rsid w:val="00356583"/>
    <w:rsid w:val="00362303"/>
    <w:rsid w:val="003631AA"/>
    <w:rsid w:val="003666E9"/>
    <w:rsid w:val="0037357D"/>
    <w:rsid w:val="00377F00"/>
    <w:rsid w:val="00384675"/>
    <w:rsid w:val="003927D0"/>
    <w:rsid w:val="003928B7"/>
    <w:rsid w:val="00394F45"/>
    <w:rsid w:val="003B1337"/>
    <w:rsid w:val="003B3A74"/>
    <w:rsid w:val="003B5E62"/>
    <w:rsid w:val="003B7E26"/>
    <w:rsid w:val="003C055A"/>
    <w:rsid w:val="003D12D6"/>
    <w:rsid w:val="003D5910"/>
    <w:rsid w:val="003E0487"/>
    <w:rsid w:val="003E59FB"/>
    <w:rsid w:val="003F1EB9"/>
    <w:rsid w:val="003F1F60"/>
    <w:rsid w:val="003F37C6"/>
    <w:rsid w:val="003F3884"/>
    <w:rsid w:val="003F67A6"/>
    <w:rsid w:val="003F68EA"/>
    <w:rsid w:val="004004FE"/>
    <w:rsid w:val="00400CAB"/>
    <w:rsid w:val="0040401C"/>
    <w:rsid w:val="004108A0"/>
    <w:rsid w:val="00411E83"/>
    <w:rsid w:val="00414B54"/>
    <w:rsid w:val="00414D62"/>
    <w:rsid w:val="004157DA"/>
    <w:rsid w:val="00415C0B"/>
    <w:rsid w:val="00417793"/>
    <w:rsid w:val="00421AA7"/>
    <w:rsid w:val="0042282C"/>
    <w:rsid w:val="00422845"/>
    <w:rsid w:val="00424DBD"/>
    <w:rsid w:val="00426128"/>
    <w:rsid w:val="004329C5"/>
    <w:rsid w:val="004349F9"/>
    <w:rsid w:val="0043643B"/>
    <w:rsid w:val="00452314"/>
    <w:rsid w:val="00461914"/>
    <w:rsid w:val="00464539"/>
    <w:rsid w:val="00464E3C"/>
    <w:rsid w:val="0046689D"/>
    <w:rsid w:val="00485BED"/>
    <w:rsid w:val="00493F7F"/>
    <w:rsid w:val="004940DA"/>
    <w:rsid w:val="004A1AC5"/>
    <w:rsid w:val="004B4957"/>
    <w:rsid w:val="004B50BA"/>
    <w:rsid w:val="004B6D80"/>
    <w:rsid w:val="004B7F66"/>
    <w:rsid w:val="004C09B1"/>
    <w:rsid w:val="004C4C28"/>
    <w:rsid w:val="004C7F22"/>
    <w:rsid w:val="004D156A"/>
    <w:rsid w:val="004D3A01"/>
    <w:rsid w:val="004D6E49"/>
    <w:rsid w:val="004E1431"/>
    <w:rsid w:val="004E153B"/>
    <w:rsid w:val="004E2E6D"/>
    <w:rsid w:val="004E387C"/>
    <w:rsid w:val="004F04F9"/>
    <w:rsid w:val="004F61C6"/>
    <w:rsid w:val="004F76D6"/>
    <w:rsid w:val="00504023"/>
    <w:rsid w:val="0051103A"/>
    <w:rsid w:val="005124CF"/>
    <w:rsid w:val="00516D6B"/>
    <w:rsid w:val="005229C8"/>
    <w:rsid w:val="00527AF3"/>
    <w:rsid w:val="0053237D"/>
    <w:rsid w:val="00534828"/>
    <w:rsid w:val="00540213"/>
    <w:rsid w:val="00541B2C"/>
    <w:rsid w:val="00542939"/>
    <w:rsid w:val="00542DFC"/>
    <w:rsid w:val="00551E7B"/>
    <w:rsid w:val="005602B0"/>
    <w:rsid w:val="00566741"/>
    <w:rsid w:val="00567C0A"/>
    <w:rsid w:val="0057220D"/>
    <w:rsid w:val="005744F9"/>
    <w:rsid w:val="00583C49"/>
    <w:rsid w:val="00586485"/>
    <w:rsid w:val="0059101C"/>
    <w:rsid w:val="005925A3"/>
    <w:rsid w:val="00597864"/>
    <w:rsid w:val="005A0093"/>
    <w:rsid w:val="005A3F3B"/>
    <w:rsid w:val="005A6D85"/>
    <w:rsid w:val="005B0EFF"/>
    <w:rsid w:val="005C5024"/>
    <w:rsid w:val="005C78F5"/>
    <w:rsid w:val="005D0B48"/>
    <w:rsid w:val="005D1184"/>
    <w:rsid w:val="005E131A"/>
    <w:rsid w:val="005E13C8"/>
    <w:rsid w:val="005E1461"/>
    <w:rsid w:val="005E32FF"/>
    <w:rsid w:val="005E594A"/>
    <w:rsid w:val="005E6523"/>
    <w:rsid w:val="005E6DF4"/>
    <w:rsid w:val="005F2A11"/>
    <w:rsid w:val="005F2D34"/>
    <w:rsid w:val="005F3CF3"/>
    <w:rsid w:val="005F78D3"/>
    <w:rsid w:val="00601236"/>
    <w:rsid w:val="00602BA4"/>
    <w:rsid w:val="00612D18"/>
    <w:rsid w:val="006140AA"/>
    <w:rsid w:val="00615C7D"/>
    <w:rsid w:val="00617646"/>
    <w:rsid w:val="00621283"/>
    <w:rsid w:val="00637CFF"/>
    <w:rsid w:val="006421FD"/>
    <w:rsid w:val="006512E2"/>
    <w:rsid w:val="00652DAF"/>
    <w:rsid w:val="006576B6"/>
    <w:rsid w:val="006828F7"/>
    <w:rsid w:val="00685BDA"/>
    <w:rsid w:val="006867A8"/>
    <w:rsid w:val="00686BA9"/>
    <w:rsid w:val="0069059A"/>
    <w:rsid w:val="00691E08"/>
    <w:rsid w:val="006A1910"/>
    <w:rsid w:val="006A215C"/>
    <w:rsid w:val="006A4A52"/>
    <w:rsid w:val="006A63DE"/>
    <w:rsid w:val="006B0988"/>
    <w:rsid w:val="006B3386"/>
    <w:rsid w:val="006C3B78"/>
    <w:rsid w:val="006C4887"/>
    <w:rsid w:val="006C4C71"/>
    <w:rsid w:val="006C5981"/>
    <w:rsid w:val="006C7F3F"/>
    <w:rsid w:val="006E404F"/>
    <w:rsid w:val="006E654A"/>
    <w:rsid w:val="006F03A7"/>
    <w:rsid w:val="006F1290"/>
    <w:rsid w:val="006F1DA5"/>
    <w:rsid w:val="006F2B1A"/>
    <w:rsid w:val="006F4F4B"/>
    <w:rsid w:val="006F6216"/>
    <w:rsid w:val="00701EA9"/>
    <w:rsid w:val="0070213B"/>
    <w:rsid w:val="00705655"/>
    <w:rsid w:val="00711723"/>
    <w:rsid w:val="00712099"/>
    <w:rsid w:val="0071512F"/>
    <w:rsid w:val="00720BCD"/>
    <w:rsid w:val="007255DA"/>
    <w:rsid w:val="007262E8"/>
    <w:rsid w:val="00726436"/>
    <w:rsid w:val="00727157"/>
    <w:rsid w:val="007302A1"/>
    <w:rsid w:val="007305F9"/>
    <w:rsid w:val="0073183E"/>
    <w:rsid w:val="007335DE"/>
    <w:rsid w:val="00734060"/>
    <w:rsid w:val="00736797"/>
    <w:rsid w:val="00737C5B"/>
    <w:rsid w:val="00747E20"/>
    <w:rsid w:val="007503ED"/>
    <w:rsid w:val="00750632"/>
    <w:rsid w:val="00753330"/>
    <w:rsid w:val="00753F4D"/>
    <w:rsid w:val="00754755"/>
    <w:rsid w:val="0076012C"/>
    <w:rsid w:val="0076270F"/>
    <w:rsid w:val="00763298"/>
    <w:rsid w:val="00763B40"/>
    <w:rsid w:val="00764763"/>
    <w:rsid w:val="00766B15"/>
    <w:rsid w:val="00770ADC"/>
    <w:rsid w:val="00774858"/>
    <w:rsid w:val="007768EE"/>
    <w:rsid w:val="00782687"/>
    <w:rsid w:val="00791143"/>
    <w:rsid w:val="00792E63"/>
    <w:rsid w:val="00793EBE"/>
    <w:rsid w:val="00794627"/>
    <w:rsid w:val="0079792F"/>
    <w:rsid w:val="007A4A8D"/>
    <w:rsid w:val="007A6480"/>
    <w:rsid w:val="007A72D3"/>
    <w:rsid w:val="007A7F50"/>
    <w:rsid w:val="007B0A42"/>
    <w:rsid w:val="007B2511"/>
    <w:rsid w:val="007B5E13"/>
    <w:rsid w:val="007B75DD"/>
    <w:rsid w:val="007C0889"/>
    <w:rsid w:val="007C20EE"/>
    <w:rsid w:val="007D0502"/>
    <w:rsid w:val="007D0CD3"/>
    <w:rsid w:val="007D0CF4"/>
    <w:rsid w:val="007D1C02"/>
    <w:rsid w:val="007D2475"/>
    <w:rsid w:val="007D6600"/>
    <w:rsid w:val="007D7CA1"/>
    <w:rsid w:val="007D7D58"/>
    <w:rsid w:val="007E573A"/>
    <w:rsid w:val="007E7274"/>
    <w:rsid w:val="007F2BD9"/>
    <w:rsid w:val="007F7B58"/>
    <w:rsid w:val="00801E78"/>
    <w:rsid w:val="008030FD"/>
    <w:rsid w:val="00803A51"/>
    <w:rsid w:val="0080692F"/>
    <w:rsid w:val="008072E6"/>
    <w:rsid w:val="00811261"/>
    <w:rsid w:val="00813C94"/>
    <w:rsid w:val="008166A8"/>
    <w:rsid w:val="008173D1"/>
    <w:rsid w:val="00832FC4"/>
    <w:rsid w:val="00833FF2"/>
    <w:rsid w:val="008343D7"/>
    <w:rsid w:val="00836001"/>
    <w:rsid w:val="00836F87"/>
    <w:rsid w:val="0085370A"/>
    <w:rsid w:val="00853CDD"/>
    <w:rsid w:val="00853E5B"/>
    <w:rsid w:val="00856CD5"/>
    <w:rsid w:val="00863173"/>
    <w:rsid w:val="00866442"/>
    <w:rsid w:val="00867319"/>
    <w:rsid w:val="0087254F"/>
    <w:rsid w:val="008753B5"/>
    <w:rsid w:val="0087555A"/>
    <w:rsid w:val="00880141"/>
    <w:rsid w:val="00881B6E"/>
    <w:rsid w:val="00882E42"/>
    <w:rsid w:val="00886D82"/>
    <w:rsid w:val="00890D28"/>
    <w:rsid w:val="00891089"/>
    <w:rsid w:val="008920C7"/>
    <w:rsid w:val="00894DC1"/>
    <w:rsid w:val="008A6651"/>
    <w:rsid w:val="008A6669"/>
    <w:rsid w:val="008A7F23"/>
    <w:rsid w:val="008C0FC8"/>
    <w:rsid w:val="008C1768"/>
    <w:rsid w:val="008C23DF"/>
    <w:rsid w:val="008C3A13"/>
    <w:rsid w:val="008C5948"/>
    <w:rsid w:val="008D72E7"/>
    <w:rsid w:val="008E1618"/>
    <w:rsid w:val="008F09E7"/>
    <w:rsid w:val="008F1FC2"/>
    <w:rsid w:val="008F2C05"/>
    <w:rsid w:val="008F3E60"/>
    <w:rsid w:val="008F407F"/>
    <w:rsid w:val="008F5431"/>
    <w:rsid w:val="008F648C"/>
    <w:rsid w:val="00906343"/>
    <w:rsid w:val="0090675D"/>
    <w:rsid w:val="00910FB0"/>
    <w:rsid w:val="00932E72"/>
    <w:rsid w:val="00933267"/>
    <w:rsid w:val="00934990"/>
    <w:rsid w:val="00935065"/>
    <w:rsid w:val="0094175C"/>
    <w:rsid w:val="0094781C"/>
    <w:rsid w:val="0095263E"/>
    <w:rsid w:val="009578D1"/>
    <w:rsid w:val="0096133E"/>
    <w:rsid w:val="00962858"/>
    <w:rsid w:val="0096439B"/>
    <w:rsid w:val="009646DF"/>
    <w:rsid w:val="00967EEC"/>
    <w:rsid w:val="009744DD"/>
    <w:rsid w:val="00975A3B"/>
    <w:rsid w:val="009804F1"/>
    <w:rsid w:val="00992378"/>
    <w:rsid w:val="00994C55"/>
    <w:rsid w:val="00995873"/>
    <w:rsid w:val="009A2AEB"/>
    <w:rsid w:val="009A347C"/>
    <w:rsid w:val="009A3A69"/>
    <w:rsid w:val="009B3E35"/>
    <w:rsid w:val="009B5027"/>
    <w:rsid w:val="009B6960"/>
    <w:rsid w:val="009C30BA"/>
    <w:rsid w:val="009C49E8"/>
    <w:rsid w:val="009D09ED"/>
    <w:rsid w:val="009D1852"/>
    <w:rsid w:val="009D24D6"/>
    <w:rsid w:val="009D336E"/>
    <w:rsid w:val="009E3020"/>
    <w:rsid w:val="009E60F8"/>
    <w:rsid w:val="009E7691"/>
    <w:rsid w:val="009F12F9"/>
    <w:rsid w:val="009F16BF"/>
    <w:rsid w:val="009F1C79"/>
    <w:rsid w:val="009F2FA3"/>
    <w:rsid w:val="009F63B5"/>
    <w:rsid w:val="009F7F38"/>
    <w:rsid w:val="009F7F6D"/>
    <w:rsid w:val="00A10D1C"/>
    <w:rsid w:val="00A16396"/>
    <w:rsid w:val="00A209FA"/>
    <w:rsid w:val="00A232BA"/>
    <w:rsid w:val="00A24C0A"/>
    <w:rsid w:val="00A26D28"/>
    <w:rsid w:val="00A33B67"/>
    <w:rsid w:val="00A45211"/>
    <w:rsid w:val="00A51E43"/>
    <w:rsid w:val="00A602E0"/>
    <w:rsid w:val="00A606FD"/>
    <w:rsid w:val="00A62647"/>
    <w:rsid w:val="00A627A5"/>
    <w:rsid w:val="00A63AFE"/>
    <w:rsid w:val="00A63EB4"/>
    <w:rsid w:val="00A70754"/>
    <w:rsid w:val="00A836E9"/>
    <w:rsid w:val="00A84CB3"/>
    <w:rsid w:val="00A85DAE"/>
    <w:rsid w:val="00A878E6"/>
    <w:rsid w:val="00A92A9C"/>
    <w:rsid w:val="00A954C9"/>
    <w:rsid w:val="00AA60EF"/>
    <w:rsid w:val="00AC4395"/>
    <w:rsid w:val="00AD30F1"/>
    <w:rsid w:val="00AD3D31"/>
    <w:rsid w:val="00AE28E7"/>
    <w:rsid w:val="00AE439B"/>
    <w:rsid w:val="00AF032A"/>
    <w:rsid w:val="00AF418F"/>
    <w:rsid w:val="00B01A07"/>
    <w:rsid w:val="00B02ECF"/>
    <w:rsid w:val="00B25FB3"/>
    <w:rsid w:val="00B3503B"/>
    <w:rsid w:val="00B352A4"/>
    <w:rsid w:val="00B41852"/>
    <w:rsid w:val="00B45170"/>
    <w:rsid w:val="00B46E7C"/>
    <w:rsid w:val="00B47EB6"/>
    <w:rsid w:val="00B53169"/>
    <w:rsid w:val="00B53BFE"/>
    <w:rsid w:val="00B55A71"/>
    <w:rsid w:val="00B639DB"/>
    <w:rsid w:val="00B67587"/>
    <w:rsid w:val="00B72D98"/>
    <w:rsid w:val="00B74873"/>
    <w:rsid w:val="00B74D53"/>
    <w:rsid w:val="00B841BE"/>
    <w:rsid w:val="00B87B8D"/>
    <w:rsid w:val="00B90671"/>
    <w:rsid w:val="00B924B0"/>
    <w:rsid w:val="00BA2438"/>
    <w:rsid w:val="00BA5EA3"/>
    <w:rsid w:val="00BA6382"/>
    <w:rsid w:val="00BB1614"/>
    <w:rsid w:val="00BB1787"/>
    <w:rsid w:val="00BB76B6"/>
    <w:rsid w:val="00BC2C89"/>
    <w:rsid w:val="00BC31AB"/>
    <w:rsid w:val="00BD26CA"/>
    <w:rsid w:val="00BD3048"/>
    <w:rsid w:val="00BD4A71"/>
    <w:rsid w:val="00BD591F"/>
    <w:rsid w:val="00BE24D2"/>
    <w:rsid w:val="00BE345A"/>
    <w:rsid w:val="00C01543"/>
    <w:rsid w:val="00C0212B"/>
    <w:rsid w:val="00C0580C"/>
    <w:rsid w:val="00C16C91"/>
    <w:rsid w:val="00C177EE"/>
    <w:rsid w:val="00C23E2C"/>
    <w:rsid w:val="00C23E34"/>
    <w:rsid w:val="00C2523E"/>
    <w:rsid w:val="00C30D16"/>
    <w:rsid w:val="00C32FEE"/>
    <w:rsid w:val="00C34B81"/>
    <w:rsid w:val="00C45D35"/>
    <w:rsid w:val="00C54870"/>
    <w:rsid w:val="00C54C84"/>
    <w:rsid w:val="00C54E49"/>
    <w:rsid w:val="00C55B5B"/>
    <w:rsid w:val="00C574CF"/>
    <w:rsid w:val="00C57C54"/>
    <w:rsid w:val="00C62DB6"/>
    <w:rsid w:val="00C63A89"/>
    <w:rsid w:val="00C6703D"/>
    <w:rsid w:val="00C82983"/>
    <w:rsid w:val="00C91B33"/>
    <w:rsid w:val="00CA2022"/>
    <w:rsid w:val="00CA5844"/>
    <w:rsid w:val="00CB4A7B"/>
    <w:rsid w:val="00CB6F38"/>
    <w:rsid w:val="00CC108E"/>
    <w:rsid w:val="00CC3392"/>
    <w:rsid w:val="00CC51CF"/>
    <w:rsid w:val="00CC62FC"/>
    <w:rsid w:val="00CC76A5"/>
    <w:rsid w:val="00CD2610"/>
    <w:rsid w:val="00CD6E17"/>
    <w:rsid w:val="00CE59EC"/>
    <w:rsid w:val="00CE59F0"/>
    <w:rsid w:val="00CF0CFB"/>
    <w:rsid w:val="00D02C04"/>
    <w:rsid w:val="00D06693"/>
    <w:rsid w:val="00D07F59"/>
    <w:rsid w:val="00D1269C"/>
    <w:rsid w:val="00D14812"/>
    <w:rsid w:val="00D160D6"/>
    <w:rsid w:val="00D165D0"/>
    <w:rsid w:val="00D168D7"/>
    <w:rsid w:val="00D17A29"/>
    <w:rsid w:val="00D26B44"/>
    <w:rsid w:val="00D26F01"/>
    <w:rsid w:val="00D31BD9"/>
    <w:rsid w:val="00D4251C"/>
    <w:rsid w:val="00D43A69"/>
    <w:rsid w:val="00D51CC6"/>
    <w:rsid w:val="00D529AD"/>
    <w:rsid w:val="00D54890"/>
    <w:rsid w:val="00D57CBC"/>
    <w:rsid w:val="00D57E26"/>
    <w:rsid w:val="00D607F4"/>
    <w:rsid w:val="00D608FA"/>
    <w:rsid w:val="00D7263C"/>
    <w:rsid w:val="00D73CC4"/>
    <w:rsid w:val="00D8479B"/>
    <w:rsid w:val="00D875D1"/>
    <w:rsid w:val="00D9269B"/>
    <w:rsid w:val="00D93B3C"/>
    <w:rsid w:val="00D955A0"/>
    <w:rsid w:val="00D956FD"/>
    <w:rsid w:val="00D97FCD"/>
    <w:rsid w:val="00DB3C5D"/>
    <w:rsid w:val="00DB65F1"/>
    <w:rsid w:val="00DB6987"/>
    <w:rsid w:val="00DB7CD9"/>
    <w:rsid w:val="00DB7F35"/>
    <w:rsid w:val="00DD16BC"/>
    <w:rsid w:val="00DD22DC"/>
    <w:rsid w:val="00DD3CC3"/>
    <w:rsid w:val="00DD4F18"/>
    <w:rsid w:val="00DE0BA0"/>
    <w:rsid w:val="00DE478E"/>
    <w:rsid w:val="00DE64B1"/>
    <w:rsid w:val="00DF0EE0"/>
    <w:rsid w:val="00DF33DF"/>
    <w:rsid w:val="00DF7509"/>
    <w:rsid w:val="00E0369A"/>
    <w:rsid w:val="00E059FB"/>
    <w:rsid w:val="00E07CC8"/>
    <w:rsid w:val="00E10559"/>
    <w:rsid w:val="00E11FA2"/>
    <w:rsid w:val="00E269BF"/>
    <w:rsid w:val="00E27266"/>
    <w:rsid w:val="00E3066D"/>
    <w:rsid w:val="00E34680"/>
    <w:rsid w:val="00E44DC7"/>
    <w:rsid w:val="00E5109C"/>
    <w:rsid w:val="00E521BA"/>
    <w:rsid w:val="00E53DDD"/>
    <w:rsid w:val="00E575BE"/>
    <w:rsid w:val="00E66FC4"/>
    <w:rsid w:val="00E818F3"/>
    <w:rsid w:val="00E8700E"/>
    <w:rsid w:val="00E87773"/>
    <w:rsid w:val="00E87D25"/>
    <w:rsid w:val="00E93C56"/>
    <w:rsid w:val="00E9489F"/>
    <w:rsid w:val="00E950AD"/>
    <w:rsid w:val="00E955BE"/>
    <w:rsid w:val="00E9618E"/>
    <w:rsid w:val="00E971F7"/>
    <w:rsid w:val="00EA258A"/>
    <w:rsid w:val="00EA48B0"/>
    <w:rsid w:val="00EA4AC3"/>
    <w:rsid w:val="00EA5DFD"/>
    <w:rsid w:val="00EA75AC"/>
    <w:rsid w:val="00EB0B2B"/>
    <w:rsid w:val="00EB3665"/>
    <w:rsid w:val="00EB5E9B"/>
    <w:rsid w:val="00EC614E"/>
    <w:rsid w:val="00ED31A2"/>
    <w:rsid w:val="00ED397E"/>
    <w:rsid w:val="00ED68E2"/>
    <w:rsid w:val="00EF2535"/>
    <w:rsid w:val="00EF40B2"/>
    <w:rsid w:val="00EF46E6"/>
    <w:rsid w:val="00F03F83"/>
    <w:rsid w:val="00F06AB4"/>
    <w:rsid w:val="00F07A62"/>
    <w:rsid w:val="00F12482"/>
    <w:rsid w:val="00F127C5"/>
    <w:rsid w:val="00F13F90"/>
    <w:rsid w:val="00F1683C"/>
    <w:rsid w:val="00F2122C"/>
    <w:rsid w:val="00F219C9"/>
    <w:rsid w:val="00F22BEE"/>
    <w:rsid w:val="00F26749"/>
    <w:rsid w:val="00F30CA5"/>
    <w:rsid w:val="00F331D1"/>
    <w:rsid w:val="00F36F7D"/>
    <w:rsid w:val="00F44A1A"/>
    <w:rsid w:val="00F46E22"/>
    <w:rsid w:val="00F4752E"/>
    <w:rsid w:val="00F52B8E"/>
    <w:rsid w:val="00F605F3"/>
    <w:rsid w:val="00F639E5"/>
    <w:rsid w:val="00F67657"/>
    <w:rsid w:val="00F74599"/>
    <w:rsid w:val="00F7625E"/>
    <w:rsid w:val="00F83F13"/>
    <w:rsid w:val="00FA0E94"/>
    <w:rsid w:val="00FA322C"/>
    <w:rsid w:val="00FA4CD2"/>
    <w:rsid w:val="00FA6BBF"/>
    <w:rsid w:val="00FB54C7"/>
    <w:rsid w:val="00FC52C3"/>
    <w:rsid w:val="00FC535D"/>
    <w:rsid w:val="00FC6E70"/>
    <w:rsid w:val="00FD0176"/>
    <w:rsid w:val="00FE78AE"/>
    <w:rsid w:val="00FE7E93"/>
    <w:rsid w:val="00FF10BC"/>
    <w:rsid w:val="00FF2D59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C75A0"/>
  <w15:chartTrackingRefBased/>
  <w15:docId w15:val="{8B69251D-70EF-4638-8B9B-08812271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 />
  <Relationship Id="rId3" Type="http://schemas.openxmlformats.org/officeDocument/2006/relationships/settings" Target="settings.xml" />
  <Relationship Id="rId7" Type="http://schemas.openxmlformats.org/officeDocument/2006/relationships/customXml" Target="../customXml/item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customXml" Target="../customXml/item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4" ma:contentTypeDescription="新しいドキュメントを作成します。" ma:contentTypeScope="" ma:versionID="da5523c30d1a8768d9be4420d4c195e1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548d35214ccc715f0abea6441f3b0b7b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7828BD1-8153-43F5-9681-2CA7429D6DAF}"/>
</file>

<file path=customXml/itemProps2.xml><?xml version="1.0" encoding="utf-8"?>
<ds:datastoreItem xmlns:ds="http://schemas.openxmlformats.org/officeDocument/2006/customXml" ds:itemID="{7FB72735-2752-46EE-ACBC-68A733351E50}"/>
</file>

<file path=customXml/itemProps3.xml><?xml version="1.0" encoding="utf-8"?>
<ds:datastoreItem xmlns:ds="http://schemas.openxmlformats.org/officeDocument/2006/customXml" ds:itemID="{471CDB81-E385-4771-9126-7F77E02B079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0x0101009C00833B54CB2C4289CA2416C60E7117</vt:lpwstr>
  </property>
</Properties>
</file>